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46" w:rsidRPr="008F3F46" w:rsidRDefault="008F3F46" w:rsidP="008F3F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90C55" w:rsidRDefault="00A90C55" w:rsidP="008F3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Протокол</w:t>
      </w:r>
      <w:r w:rsidR="00C56A7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заседания координационного совета</w:t>
      </w: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переходу к практико-ориентированной модели подготовки рабочих кадров</w:t>
      </w: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20.09.2017 г.</w:t>
      </w: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  <w:bookmarkStart w:id="0" w:name="_GoBack"/>
      <w:bookmarkEnd w:id="0"/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C55" w:rsidRPr="00A90C55" w:rsidRDefault="00A90C55" w:rsidP="00A90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C55">
        <w:rPr>
          <w:rFonts w:ascii="Times New Roman" w:hAnsi="Times New Roman" w:cs="Times New Roman"/>
          <w:sz w:val="28"/>
          <w:szCs w:val="28"/>
        </w:rPr>
        <w:t xml:space="preserve">1. </w:t>
      </w:r>
      <w:r w:rsidRPr="00A9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выполнении решения координационного совета от 06.06 2017 г.</w:t>
      </w:r>
    </w:p>
    <w:p w:rsidR="00A90C55" w:rsidRPr="00A90C55" w:rsidRDefault="00A90C55" w:rsidP="00A90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Мальцев В.М. </w:t>
      </w: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Механизм взаимодействия с работодателями по организации практики в условиях практико-ориентированного обучения.</w:t>
      </w: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Организация практик по профессиям железнодорожного транспорта в техникуме: опыт и перспективы.</w:t>
      </w: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Заместитель директора ЗЖДТ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Бекетова О.В.</w:t>
      </w: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Участие предприятий – работодателей в обновлении и реализации ОПОП.</w:t>
      </w: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Заместитель директора ЗЖДТ по УР Габдулкавеева</w:t>
      </w: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Методическое сопровождение организации практик. Проект Положения о наставничестве на обсуждение.</w:t>
      </w: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A90C55" w:rsidRDefault="00A90C55" w:rsidP="00A90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Обсуждение и принятие решения </w:t>
      </w:r>
    </w:p>
    <w:p w:rsidR="00A90C55" w:rsidRDefault="00A90C55" w:rsidP="008F3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C55" w:rsidRDefault="00A90C55" w:rsidP="008F3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B6F" w:rsidRDefault="00F94CC3" w:rsidP="008F3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8F3F46" w:rsidRPr="008F3F46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</w:p>
    <w:p w:rsidR="008F3F46" w:rsidRPr="00F401A0" w:rsidRDefault="00CE2693" w:rsidP="008F3F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01A0">
        <w:rPr>
          <w:rFonts w:ascii="Times New Roman" w:hAnsi="Times New Roman" w:cs="Times New Roman"/>
          <w:sz w:val="26"/>
          <w:szCs w:val="26"/>
        </w:rPr>
        <w:t xml:space="preserve">1.Утвердить план подготовки к </w:t>
      </w:r>
      <w:r w:rsidR="008F3F46" w:rsidRPr="00F401A0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Pr="00F401A0">
        <w:rPr>
          <w:rFonts w:ascii="Times New Roman" w:hAnsi="Times New Roman" w:cs="Times New Roman"/>
          <w:sz w:val="26"/>
          <w:szCs w:val="26"/>
        </w:rPr>
        <w:t>е</w:t>
      </w:r>
      <w:r w:rsidR="008F3F46" w:rsidRPr="00F401A0">
        <w:rPr>
          <w:rFonts w:ascii="Times New Roman" w:hAnsi="Times New Roman" w:cs="Times New Roman"/>
          <w:sz w:val="26"/>
          <w:szCs w:val="26"/>
        </w:rPr>
        <w:t xml:space="preserve"> </w:t>
      </w:r>
      <w:r w:rsidRPr="00F401A0">
        <w:rPr>
          <w:rFonts w:ascii="Times New Roman" w:hAnsi="Times New Roman" w:cs="Times New Roman"/>
          <w:sz w:val="26"/>
          <w:szCs w:val="26"/>
        </w:rPr>
        <w:t xml:space="preserve">студентов учебной группы МЛ -14-407 </w:t>
      </w:r>
      <w:r w:rsidR="008F3F46" w:rsidRPr="00F401A0">
        <w:rPr>
          <w:rFonts w:ascii="Times New Roman" w:hAnsi="Times New Roman" w:cs="Times New Roman"/>
          <w:sz w:val="26"/>
          <w:szCs w:val="26"/>
        </w:rPr>
        <w:t xml:space="preserve"> на предприятии Эксплуатационное локомотивное депо Зима</w:t>
      </w:r>
      <w:r w:rsidRPr="00F401A0">
        <w:rPr>
          <w:rFonts w:ascii="Times New Roman" w:hAnsi="Times New Roman" w:cs="Times New Roman"/>
          <w:sz w:val="26"/>
          <w:szCs w:val="26"/>
        </w:rPr>
        <w:t xml:space="preserve"> для апробации</w:t>
      </w:r>
      <w:r w:rsidR="008F3F46" w:rsidRPr="00F401A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"/>
        <w:gridCol w:w="5057"/>
        <w:gridCol w:w="3908"/>
      </w:tblGrid>
      <w:tr w:rsidR="008F3F46" w:rsidRPr="00F401A0" w:rsidTr="00F72561">
        <w:tc>
          <w:tcPr>
            <w:tcW w:w="534" w:type="dxa"/>
          </w:tcPr>
          <w:p w:rsidR="008F3F46" w:rsidRPr="00F401A0" w:rsidRDefault="008F3F46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72561" w:rsidRPr="00F401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8F3F46" w:rsidRPr="00F401A0" w:rsidRDefault="008F3F46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текст </w:t>
            </w:r>
            <w:r w:rsidR="0075238D" w:rsidRPr="00F401A0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 на 2017-2018 учебный год об  организации обучения студентов ЗЖДТ учебной группы МЛ -14-407 на тренажерах</w:t>
            </w:r>
            <w:r w:rsidR="008C23D5"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ВЛ-85</w:t>
            </w:r>
          </w:p>
        </w:tc>
        <w:tc>
          <w:tcPr>
            <w:tcW w:w="3934" w:type="dxa"/>
          </w:tcPr>
          <w:p w:rsidR="008F3F46" w:rsidRPr="00F401A0" w:rsidRDefault="008C23D5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Отв. Рабочая группа  педагогов техникума</w:t>
            </w:r>
          </w:p>
          <w:p w:rsidR="008C23D5" w:rsidRPr="00F401A0" w:rsidRDefault="008C23D5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До 01.10.17.</w:t>
            </w:r>
          </w:p>
        </w:tc>
      </w:tr>
      <w:tr w:rsidR="008F3F46" w:rsidRPr="00F401A0" w:rsidTr="00F72561">
        <w:tc>
          <w:tcPr>
            <w:tcW w:w="534" w:type="dxa"/>
          </w:tcPr>
          <w:p w:rsidR="008F3F46" w:rsidRPr="00F401A0" w:rsidRDefault="00F72561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23D5" w:rsidRPr="00F401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8F3F46" w:rsidRPr="00F401A0" w:rsidRDefault="008C23D5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Заключить соглашение с предприятием Эксплуатационное локомотивное депо Зима</w:t>
            </w:r>
          </w:p>
        </w:tc>
        <w:tc>
          <w:tcPr>
            <w:tcW w:w="3934" w:type="dxa"/>
          </w:tcPr>
          <w:p w:rsidR="008F3F46" w:rsidRPr="00F401A0" w:rsidRDefault="008C23D5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Матюхина И.И.</w:t>
            </w:r>
          </w:p>
          <w:p w:rsidR="008C23D5" w:rsidRPr="00F401A0" w:rsidRDefault="008C23D5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Гинатулин</w:t>
            </w:r>
            <w:proofErr w:type="spellEnd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И.Ф</w:t>
            </w:r>
          </w:p>
          <w:p w:rsidR="0075238D" w:rsidRPr="00F401A0" w:rsidRDefault="0075238D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До 10.10.2017</w:t>
            </w:r>
          </w:p>
        </w:tc>
      </w:tr>
      <w:tr w:rsidR="008F3F46" w:rsidRPr="00F401A0" w:rsidTr="00F72561">
        <w:tc>
          <w:tcPr>
            <w:tcW w:w="534" w:type="dxa"/>
          </w:tcPr>
          <w:p w:rsidR="008F3F46" w:rsidRPr="00F401A0" w:rsidRDefault="00F72561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23D5" w:rsidRPr="00F401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8F3F46" w:rsidRPr="00F401A0" w:rsidRDefault="008C23D5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Составить график обучения студентов на тренажерах.</w:t>
            </w:r>
          </w:p>
        </w:tc>
        <w:tc>
          <w:tcPr>
            <w:tcW w:w="3934" w:type="dxa"/>
          </w:tcPr>
          <w:p w:rsidR="008C23D5" w:rsidRPr="00F401A0" w:rsidRDefault="008C23D5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Бекетова О.В. – член координационного </w:t>
            </w:r>
            <w:proofErr w:type="spellStart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proofErr w:type="gramStart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,з</w:t>
            </w:r>
            <w:proofErr w:type="gramEnd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spellEnd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. Директора по УПР.</w:t>
            </w:r>
          </w:p>
          <w:p w:rsidR="008F3F46" w:rsidRPr="00F401A0" w:rsidRDefault="008C23D5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О.А. – старший 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</w:t>
            </w:r>
          </w:p>
          <w:p w:rsidR="0075238D" w:rsidRPr="00F401A0" w:rsidRDefault="0075238D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До 15.10.2017</w:t>
            </w:r>
          </w:p>
        </w:tc>
      </w:tr>
      <w:tr w:rsidR="008F3F46" w:rsidRPr="00F401A0" w:rsidTr="00F72561">
        <w:tc>
          <w:tcPr>
            <w:tcW w:w="534" w:type="dxa"/>
          </w:tcPr>
          <w:p w:rsidR="008F3F46" w:rsidRPr="00F401A0" w:rsidRDefault="00F72561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8C23D5" w:rsidRPr="00F401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8F3F46" w:rsidRPr="00F401A0" w:rsidRDefault="008C23D5" w:rsidP="00752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форму </w:t>
            </w:r>
            <w:r w:rsidR="0075238D" w:rsidRPr="00F401A0">
              <w:rPr>
                <w:rFonts w:ascii="Times New Roman" w:hAnsi="Times New Roman" w:cs="Times New Roman"/>
                <w:sz w:val="26"/>
                <w:szCs w:val="26"/>
              </w:rPr>
              <w:t>дополнительного оценочного листа вкладыша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2F81" w:rsidRPr="00F401A0">
              <w:rPr>
                <w:rFonts w:ascii="Times New Roman" w:hAnsi="Times New Roman" w:cs="Times New Roman"/>
                <w:sz w:val="26"/>
                <w:szCs w:val="26"/>
              </w:rPr>
              <w:t>с целью контроля  выполнения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практических заданий</w:t>
            </w:r>
            <w:r w:rsidR="00F30D3B"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на тренажере.</w:t>
            </w:r>
          </w:p>
        </w:tc>
        <w:tc>
          <w:tcPr>
            <w:tcW w:w="3934" w:type="dxa"/>
          </w:tcPr>
          <w:p w:rsidR="008C23D5" w:rsidRPr="00F401A0" w:rsidRDefault="008C23D5" w:rsidP="008C2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Бекетова О.В. – член координационного совета,</w:t>
            </w:r>
            <w:r w:rsidR="00F92F81"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F30D3B" w:rsidRPr="00F401A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r w:rsidR="00F30D3B"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ЗЖДТ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по УПР.</w:t>
            </w:r>
          </w:p>
          <w:p w:rsidR="008F3F46" w:rsidRPr="00F401A0" w:rsidRDefault="008C23D5" w:rsidP="008C2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Кузнецова О.А. – старший мастер</w:t>
            </w:r>
          </w:p>
          <w:p w:rsidR="0075238D" w:rsidRPr="00F401A0" w:rsidRDefault="0075238D" w:rsidP="008C2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До 05.10.2017</w:t>
            </w:r>
          </w:p>
        </w:tc>
      </w:tr>
      <w:tr w:rsidR="008F3F46" w:rsidRPr="00F401A0" w:rsidTr="00F72561">
        <w:tc>
          <w:tcPr>
            <w:tcW w:w="534" w:type="dxa"/>
          </w:tcPr>
          <w:p w:rsidR="008F3F46" w:rsidRPr="00F401A0" w:rsidRDefault="00F72561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23D5" w:rsidRPr="00F401A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8F3F46" w:rsidRPr="00F401A0" w:rsidRDefault="00F92F81" w:rsidP="00F30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="00F30D3B"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</w:t>
            </w:r>
            <w:r w:rsidR="00F30D3B"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учебной 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группы с целью ознакомления</w:t>
            </w:r>
            <w:r w:rsidR="00F30D3B"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с графиком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практических занятий</w:t>
            </w:r>
            <w:r w:rsidR="0075238D"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на базе предприятия - работодателя</w:t>
            </w:r>
            <w:r w:rsidR="00F30D3B" w:rsidRPr="00F401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</w:tcPr>
          <w:p w:rsidR="008F3F46" w:rsidRPr="00F401A0" w:rsidRDefault="00F92F81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Ст. мастер Кузнецова О.А., мастер производственного обучения</w:t>
            </w:r>
          </w:p>
          <w:p w:rsidR="00CE2693" w:rsidRPr="00F401A0" w:rsidRDefault="00CE2693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75238D" w:rsidRPr="00F401A0">
              <w:rPr>
                <w:rFonts w:ascii="Times New Roman" w:hAnsi="Times New Roman" w:cs="Times New Roman"/>
                <w:sz w:val="26"/>
                <w:szCs w:val="26"/>
              </w:rPr>
              <w:t>-13.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</w:tr>
      <w:tr w:rsidR="008F3F46" w:rsidRPr="00F401A0" w:rsidTr="00F72561">
        <w:tc>
          <w:tcPr>
            <w:tcW w:w="534" w:type="dxa"/>
          </w:tcPr>
          <w:p w:rsidR="008F3F46" w:rsidRPr="00F401A0" w:rsidRDefault="00F72561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92F81" w:rsidRPr="00F401A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8F3F46" w:rsidRPr="00F401A0" w:rsidRDefault="00F30D3B" w:rsidP="00F30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обучение студентов </w:t>
            </w:r>
            <w:r w:rsidR="00F92F81"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учебной группы МЛ-14-407 на тренажере ВЛ-85 </w:t>
            </w:r>
            <w:r w:rsidR="00F92F81"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34" w:type="dxa"/>
          </w:tcPr>
          <w:p w:rsidR="008F3F46" w:rsidRPr="00F401A0" w:rsidRDefault="00F92F81" w:rsidP="002D3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E2693" w:rsidRPr="00F401A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.10. 2017 г </w:t>
            </w:r>
          </w:p>
          <w:p w:rsidR="002D3A61" w:rsidRPr="00F401A0" w:rsidRDefault="002D3A61" w:rsidP="002D3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Бекетова О.В. зам. Директора ЗЖДТ по УПР.</w:t>
            </w:r>
          </w:p>
          <w:p w:rsidR="002D3A61" w:rsidRPr="00F401A0" w:rsidRDefault="002D3A61" w:rsidP="002D3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Степанов Ю.Г. заместитель начальника локомотивного эксплуатационного Депо по кадровым вопросам</w:t>
            </w:r>
          </w:p>
        </w:tc>
      </w:tr>
      <w:tr w:rsidR="008F3F46" w:rsidRPr="00F401A0" w:rsidTr="00F72561">
        <w:tc>
          <w:tcPr>
            <w:tcW w:w="534" w:type="dxa"/>
          </w:tcPr>
          <w:p w:rsidR="008F3F46" w:rsidRPr="00F401A0" w:rsidRDefault="008F3F46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F3F46" w:rsidRPr="00F401A0" w:rsidRDefault="008F3F46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8F3F46" w:rsidRPr="00F401A0" w:rsidRDefault="008F3F46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F46" w:rsidRPr="00F401A0" w:rsidTr="00F72561">
        <w:tc>
          <w:tcPr>
            <w:tcW w:w="534" w:type="dxa"/>
          </w:tcPr>
          <w:p w:rsidR="008F3F46" w:rsidRPr="00F401A0" w:rsidRDefault="00F72561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5238D" w:rsidRPr="00F401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E2693" w:rsidRPr="00F401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8F3F46" w:rsidRPr="00F401A0" w:rsidRDefault="00CE2693" w:rsidP="008F3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Издать приказы об организации обучения на тренажере ВЛ-85</w:t>
            </w:r>
          </w:p>
        </w:tc>
        <w:tc>
          <w:tcPr>
            <w:tcW w:w="3934" w:type="dxa"/>
          </w:tcPr>
          <w:p w:rsidR="00CE2693" w:rsidRPr="00F401A0" w:rsidRDefault="00CE2693" w:rsidP="00CE2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До 10.10.Матюхина И.И.</w:t>
            </w:r>
          </w:p>
          <w:p w:rsidR="008F3F46" w:rsidRPr="00F401A0" w:rsidRDefault="00CE2693" w:rsidP="00CE2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Гинатулин</w:t>
            </w:r>
            <w:proofErr w:type="spellEnd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И.Ф</w:t>
            </w:r>
          </w:p>
        </w:tc>
      </w:tr>
    </w:tbl>
    <w:p w:rsidR="008F3F46" w:rsidRPr="00F401A0" w:rsidRDefault="00CE2693" w:rsidP="008F3F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1A0">
        <w:rPr>
          <w:rFonts w:ascii="Times New Roman" w:hAnsi="Times New Roman" w:cs="Times New Roman"/>
          <w:sz w:val="26"/>
          <w:szCs w:val="26"/>
        </w:rPr>
        <w:t xml:space="preserve">2.  Утвердить план подготовки к  практике студентов учебной группы МЛ-15-307  </w:t>
      </w:r>
      <w:r w:rsidR="00F92F81" w:rsidRPr="00F401A0">
        <w:rPr>
          <w:rFonts w:ascii="Times New Roman" w:hAnsi="Times New Roman" w:cs="Times New Roman"/>
          <w:sz w:val="26"/>
          <w:szCs w:val="26"/>
        </w:rPr>
        <w:t xml:space="preserve"> на предприятии филиала «</w:t>
      </w:r>
      <w:proofErr w:type="spellStart"/>
      <w:r w:rsidR="00F92F81" w:rsidRPr="00F401A0">
        <w:rPr>
          <w:rFonts w:ascii="Times New Roman" w:hAnsi="Times New Roman" w:cs="Times New Roman"/>
          <w:sz w:val="26"/>
          <w:szCs w:val="26"/>
        </w:rPr>
        <w:t>Восточно-Сибирский</w:t>
      </w:r>
      <w:proofErr w:type="spellEnd"/>
      <w:r w:rsidR="00F92F81" w:rsidRPr="00F401A0">
        <w:rPr>
          <w:rFonts w:ascii="Times New Roman" w:hAnsi="Times New Roman" w:cs="Times New Roman"/>
          <w:sz w:val="26"/>
          <w:szCs w:val="26"/>
        </w:rPr>
        <w:t>» ООО «</w:t>
      </w:r>
      <w:proofErr w:type="spellStart"/>
      <w:r w:rsidR="00F92F81" w:rsidRPr="00F401A0">
        <w:rPr>
          <w:rFonts w:ascii="Times New Roman" w:hAnsi="Times New Roman" w:cs="Times New Roman"/>
          <w:sz w:val="26"/>
          <w:szCs w:val="26"/>
        </w:rPr>
        <w:t>ТМХ-Сервис</w:t>
      </w:r>
      <w:proofErr w:type="spellEnd"/>
      <w:r w:rsidR="00F92F81" w:rsidRPr="00F401A0">
        <w:rPr>
          <w:rFonts w:ascii="Times New Roman" w:hAnsi="Times New Roman" w:cs="Times New Roman"/>
          <w:sz w:val="26"/>
          <w:szCs w:val="26"/>
        </w:rPr>
        <w:t>»</w:t>
      </w:r>
      <w:r w:rsidRPr="00F401A0">
        <w:rPr>
          <w:rFonts w:ascii="Times New Roman" w:hAnsi="Times New Roman" w:cs="Times New Roman"/>
          <w:sz w:val="26"/>
          <w:szCs w:val="26"/>
        </w:rPr>
        <w:t xml:space="preserve"> в 2017-2018 учебном году для апробации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"/>
        <w:gridCol w:w="5061"/>
        <w:gridCol w:w="3904"/>
      </w:tblGrid>
      <w:tr w:rsidR="00F72561" w:rsidRPr="00F401A0" w:rsidTr="00F3796A">
        <w:tc>
          <w:tcPr>
            <w:tcW w:w="606" w:type="dxa"/>
          </w:tcPr>
          <w:p w:rsidR="00F92F81" w:rsidRPr="00F401A0" w:rsidRDefault="00F7256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92F81" w:rsidRPr="00F401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61" w:type="dxa"/>
          </w:tcPr>
          <w:p w:rsidR="00F92F81" w:rsidRPr="00F401A0" w:rsidRDefault="00F92F8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Корректировка программы учебной практики для студентов учебной группы  МЛ-15-307</w:t>
            </w:r>
          </w:p>
        </w:tc>
        <w:tc>
          <w:tcPr>
            <w:tcW w:w="3904" w:type="dxa"/>
          </w:tcPr>
          <w:p w:rsidR="00F92F81" w:rsidRPr="00F401A0" w:rsidRDefault="00F92F8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До 01.11. 2017 г.</w:t>
            </w:r>
          </w:p>
          <w:p w:rsidR="00F92F81" w:rsidRPr="00F401A0" w:rsidRDefault="00F92F8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Ст. мастер Кузнецова О.А., преподаватель учебной практики по УД «Слесарное дело» Ермакова Е.И., Краснощеков </w:t>
            </w:r>
            <w:r w:rsidR="00F30D3B" w:rsidRPr="00F401A0">
              <w:rPr>
                <w:rFonts w:ascii="Times New Roman" w:hAnsi="Times New Roman" w:cs="Times New Roman"/>
                <w:sz w:val="26"/>
                <w:szCs w:val="26"/>
              </w:rPr>
              <w:t>А.С. заместитель начальника филиала «</w:t>
            </w:r>
            <w:proofErr w:type="spellStart"/>
            <w:r w:rsidR="00F30D3B" w:rsidRPr="00F401A0">
              <w:rPr>
                <w:rFonts w:ascii="Times New Roman" w:hAnsi="Times New Roman" w:cs="Times New Roman"/>
                <w:sz w:val="26"/>
                <w:szCs w:val="26"/>
              </w:rPr>
              <w:t>Восточно-Сибирский</w:t>
            </w:r>
            <w:proofErr w:type="spellEnd"/>
            <w:r w:rsidR="00F30D3B" w:rsidRPr="00F401A0">
              <w:rPr>
                <w:rFonts w:ascii="Times New Roman" w:hAnsi="Times New Roman" w:cs="Times New Roman"/>
                <w:sz w:val="26"/>
                <w:szCs w:val="26"/>
              </w:rPr>
              <w:t>» ООО «</w:t>
            </w:r>
            <w:proofErr w:type="spellStart"/>
            <w:r w:rsidR="00F30D3B" w:rsidRPr="00F401A0">
              <w:rPr>
                <w:rFonts w:ascii="Times New Roman" w:hAnsi="Times New Roman" w:cs="Times New Roman"/>
                <w:sz w:val="26"/>
                <w:szCs w:val="26"/>
              </w:rPr>
              <w:t>ТМХ-Сервис</w:t>
            </w:r>
            <w:proofErr w:type="spellEnd"/>
            <w:r w:rsidR="00F30D3B" w:rsidRPr="00F401A0">
              <w:rPr>
                <w:rFonts w:ascii="Times New Roman" w:hAnsi="Times New Roman" w:cs="Times New Roman"/>
                <w:sz w:val="26"/>
                <w:szCs w:val="26"/>
              </w:rPr>
              <w:t>» по кадровым вопросам</w:t>
            </w:r>
          </w:p>
        </w:tc>
      </w:tr>
      <w:tr w:rsidR="00F72561" w:rsidRPr="00F401A0" w:rsidTr="00F3796A">
        <w:tc>
          <w:tcPr>
            <w:tcW w:w="606" w:type="dxa"/>
          </w:tcPr>
          <w:p w:rsidR="00F92F81" w:rsidRPr="00F401A0" w:rsidRDefault="00F7256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92F81" w:rsidRPr="00F401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61" w:type="dxa"/>
          </w:tcPr>
          <w:p w:rsidR="00F92F81" w:rsidRPr="00F401A0" w:rsidRDefault="002D3A61" w:rsidP="002D3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Разработать форму дневника учебной практики для студентов МЛ-15-307</w:t>
            </w:r>
          </w:p>
        </w:tc>
        <w:tc>
          <w:tcPr>
            <w:tcW w:w="3904" w:type="dxa"/>
          </w:tcPr>
          <w:p w:rsidR="00F92F81" w:rsidRPr="00F401A0" w:rsidRDefault="002D3A6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До 20.10.2017 г.</w:t>
            </w:r>
          </w:p>
          <w:p w:rsidR="002D3A61" w:rsidRPr="00F401A0" w:rsidRDefault="002D3A6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Рабочая группа эксперимента</w:t>
            </w:r>
          </w:p>
        </w:tc>
      </w:tr>
      <w:tr w:rsidR="00F72561" w:rsidRPr="00F401A0" w:rsidTr="00F3796A">
        <w:tc>
          <w:tcPr>
            <w:tcW w:w="606" w:type="dxa"/>
          </w:tcPr>
          <w:p w:rsidR="00F92F81" w:rsidRPr="00F401A0" w:rsidRDefault="00F7256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92F81" w:rsidRPr="00F401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61" w:type="dxa"/>
          </w:tcPr>
          <w:p w:rsidR="00F92F81" w:rsidRPr="00F401A0" w:rsidRDefault="002D3A6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Определить список наставников для учебной группы студентов МЛ-15-307</w:t>
            </w:r>
          </w:p>
        </w:tc>
        <w:tc>
          <w:tcPr>
            <w:tcW w:w="3904" w:type="dxa"/>
          </w:tcPr>
          <w:p w:rsidR="002D3A61" w:rsidRPr="00F401A0" w:rsidRDefault="002D3A6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До 10.10.2017 г. Краснощеков А.С. заместитель начальника филиала «</w:t>
            </w:r>
            <w:proofErr w:type="spellStart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Восточно-Сибирский</w:t>
            </w:r>
            <w:proofErr w:type="spellEnd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» ООО «</w:t>
            </w:r>
            <w:proofErr w:type="spellStart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ТМХ-Сервис</w:t>
            </w:r>
            <w:proofErr w:type="spellEnd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» по кадровым вопросам</w:t>
            </w:r>
            <w:r w:rsidR="008928A2"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2561" w:rsidRPr="00F401A0" w:rsidTr="00F3796A">
        <w:tc>
          <w:tcPr>
            <w:tcW w:w="606" w:type="dxa"/>
          </w:tcPr>
          <w:p w:rsidR="00F92F81" w:rsidRPr="00F401A0" w:rsidRDefault="00F7256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92F81" w:rsidRPr="00F401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61" w:type="dxa"/>
          </w:tcPr>
          <w:p w:rsidR="00F92F81" w:rsidRPr="00F401A0" w:rsidRDefault="008928A2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инструктивно-методическое совещание для наставников </w:t>
            </w:r>
          </w:p>
        </w:tc>
        <w:tc>
          <w:tcPr>
            <w:tcW w:w="3904" w:type="dxa"/>
          </w:tcPr>
          <w:p w:rsidR="00F92F81" w:rsidRPr="00F401A0" w:rsidRDefault="008928A2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Бекетова О.В. зам директора ЗЖДТ, Краснощеков А.С.</w:t>
            </w:r>
          </w:p>
        </w:tc>
      </w:tr>
      <w:tr w:rsidR="00F72561" w:rsidRPr="00F401A0" w:rsidTr="00F3796A">
        <w:tc>
          <w:tcPr>
            <w:tcW w:w="606" w:type="dxa"/>
          </w:tcPr>
          <w:p w:rsidR="00F92F81" w:rsidRPr="00F401A0" w:rsidRDefault="00F7256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92F81" w:rsidRPr="00F401A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61" w:type="dxa"/>
          </w:tcPr>
          <w:p w:rsidR="00F92F81" w:rsidRPr="00F401A0" w:rsidRDefault="008928A2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Издать приказы  об организации учебной практики на базе предприятия </w:t>
            </w:r>
          </w:p>
        </w:tc>
        <w:tc>
          <w:tcPr>
            <w:tcW w:w="3904" w:type="dxa"/>
          </w:tcPr>
          <w:p w:rsidR="00F92F81" w:rsidRPr="00F401A0" w:rsidRDefault="008928A2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До 25.10.2017 г.</w:t>
            </w:r>
          </w:p>
          <w:p w:rsidR="008928A2" w:rsidRPr="00F401A0" w:rsidRDefault="008928A2" w:rsidP="00892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Матюхина И.И.</w:t>
            </w:r>
          </w:p>
          <w:p w:rsidR="008928A2" w:rsidRPr="00F401A0" w:rsidRDefault="008928A2" w:rsidP="00892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Жовтяк</w:t>
            </w:r>
            <w:proofErr w:type="spellEnd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А.В</w:t>
            </w:r>
            <w:r w:rsidR="0075238D" w:rsidRPr="00F401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72561" w:rsidRPr="00F401A0" w:rsidTr="00F3796A">
        <w:tc>
          <w:tcPr>
            <w:tcW w:w="606" w:type="dxa"/>
          </w:tcPr>
          <w:p w:rsidR="00F92F81" w:rsidRPr="00F401A0" w:rsidRDefault="00F72561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928A2" w:rsidRPr="00F401A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61" w:type="dxa"/>
          </w:tcPr>
          <w:p w:rsidR="00F92F81" w:rsidRPr="00F401A0" w:rsidRDefault="008928A2" w:rsidP="00F3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проект  договора </w:t>
            </w:r>
            <w:proofErr w:type="gramStart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F40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04" w:type="dxa"/>
          </w:tcPr>
          <w:p w:rsidR="00F92F81" w:rsidRPr="00F401A0" w:rsidRDefault="008928A2" w:rsidP="005E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A0">
              <w:rPr>
                <w:rFonts w:ascii="Times New Roman" w:hAnsi="Times New Roman" w:cs="Times New Roman"/>
                <w:sz w:val="26"/>
                <w:szCs w:val="26"/>
              </w:rPr>
              <w:t>До 15.10.</w:t>
            </w:r>
          </w:p>
        </w:tc>
      </w:tr>
    </w:tbl>
    <w:p w:rsidR="00156C51" w:rsidRDefault="00F3796A" w:rsidP="008F3F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-358140</wp:posOffset>
            </wp:positionV>
            <wp:extent cx="7096125" cy="9753600"/>
            <wp:effectExtent l="19050" t="0" r="9525" b="0"/>
            <wp:wrapThrough wrapText="bothSides">
              <wp:wrapPolygon edited="0">
                <wp:start x="-58" y="0"/>
                <wp:lineTo x="-58" y="21558"/>
                <wp:lineTo x="21629" y="21558"/>
                <wp:lineTo x="21629" y="0"/>
                <wp:lineTo x="-58" y="0"/>
              </wp:wrapPolygon>
            </wp:wrapThrough>
            <wp:docPr id="2" name="Рисунок 2" descr="C:\Users\uzer\AppData\Local\Temp\к протоколу КС 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AppData\Local\Temp\к протоколу КС 2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6C51" w:rsidSect="00033B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BE" w:rsidRDefault="000768BE" w:rsidP="00B02D5E">
      <w:pPr>
        <w:spacing w:after="0" w:line="240" w:lineRule="auto"/>
      </w:pPr>
      <w:r>
        <w:separator/>
      </w:r>
    </w:p>
  </w:endnote>
  <w:endnote w:type="continuationSeparator" w:id="0">
    <w:p w:rsidR="000768BE" w:rsidRDefault="000768BE" w:rsidP="00B0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168"/>
      <w:docPartObj>
        <w:docPartGallery w:val="Page Numbers (Bottom of Page)"/>
        <w:docPartUnique/>
      </w:docPartObj>
    </w:sdtPr>
    <w:sdtContent>
      <w:p w:rsidR="00B02D5E" w:rsidRDefault="00A33C5F">
        <w:pPr>
          <w:pStyle w:val="a6"/>
          <w:jc w:val="right"/>
        </w:pPr>
        <w:r>
          <w:fldChar w:fldCharType="begin"/>
        </w:r>
        <w:r w:rsidR="00B02D5E">
          <w:instrText>PAGE   \* MERGEFORMAT</w:instrText>
        </w:r>
        <w:r>
          <w:fldChar w:fldCharType="separate"/>
        </w:r>
        <w:r w:rsidR="00F3796A">
          <w:rPr>
            <w:noProof/>
          </w:rPr>
          <w:t>3</w:t>
        </w:r>
        <w:r>
          <w:fldChar w:fldCharType="end"/>
        </w:r>
      </w:p>
    </w:sdtContent>
  </w:sdt>
  <w:p w:rsidR="00B02D5E" w:rsidRDefault="00B02D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BE" w:rsidRDefault="000768BE" w:rsidP="00B02D5E">
      <w:pPr>
        <w:spacing w:after="0" w:line="240" w:lineRule="auto"/>
      </w:pPr>
      <w:r>
        <w:separator/>
      </w:r>
    </w:p>
  </w:footnote>
  <w:footnote w:type="continuationSeparator" w:id="0">
    <w:p w:rsidR="000768BE" w:rsidRDefault="000768BE" w:rsidP="00B02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F46"/>
    <w:rsid w:val="00002EB8"/>
    <w:rsid w:val="00007B98"/>
    <w:rsid w:val="00011596"/>
    <w:rsid w:val="00014149"/>
    <w:rsid w:val="000279F9"/>
    <w:rsid w:val="00033AF1"/>
    <w:rsid w:val="00033B6F"/>
    <w:rsid w:val="00035FA6"/>
    <w:rsid w:val="00041D31"/>
    <w:rsid w:val="00043459"/>
    <w:rsid w:val="00046C67"/>
    <w:rsid w:val="00051C10"/>
    <w:rsid w:val="000768BE"/>
    <w:rsid w:val="00085CEA"/>
    <w:rsid w:val="000B7812"/>
    <w:rsid w:val="000C5D15"/>
    <w:rsid w:val="000C7BB3"/>
    <w:rsid w:val="000D4A50"/>
    <w:rsid w:val="000F10DA"/>
    <w:rsid w:val="000F1D7F"/>
    <w:rsid w:val="00111B48"/>
    <w:rsid w:val="00116B4A"/>
    <w:rsid w:val="00117414"/>
    <w:rsid w:val="00127B92"/>
    <w:rsid w:val="001302F8"/>
    <w:rsid w:val="0014208E"/>
    <w:rsid w:val="0014555F"/>
    <w:rsid w:val="001526B2"/>
    <w:rsid w:val="00155D9F"/>
    <w:rsid w:val="00156C51"/>
    <w:rsid w:val="001660D0"/>
    <w:rsid w:val="00185A11"/>
    <w:rsid w:val="001869BA"/>
    <w:rsid w:val="00191D5D"/>
    <w:rsid w:val="001A50F9"/>
    <w:rsid w:val="001B0DFE"/>
    <w:rsid w:val="001B3413"/>
    <w:rsid w:val="001B434E"/>
    <w:rsid w:val="001B6306"/>
    <w:rsid w:val="001C6AF0"/>
    <w:rsid w:val="001D61C7"/>
    <w:rsid w:val="001E581C"/>
    <w:rsid w:val="001F06AF"/>
    <w:rsid w:val="00201C3C"/>
    <w:rsid w:val="00204E6B"/>
    <w:rsid w:val="00215178"/>
    <w:rsid w:val="0022331A"/>
    <w:rsid w:val="00225809"/>
    <w:rsid w:val="00245E09"/>
    <w:rsid w:val="00251958"/>
    <w:rsid w:val="00254F68"/>
    <w:rsid w:val="002567BD"/>
    <w:rsid w:val="00271819"/>
    <w:rsid w:val="00272F92"/>
    <w:rsid w:val="00273EF0"/>
    <w:rsid w:val="0029357D"/>
    <w:rsid w:val="002A19D6"/>
    <w:rsid w:val="002B0B18"/>
    <w:rsid w:val="002C1958"/>
    <w:rsid w:val="002C6ACA"/>
    <w:rsid w:val="002D3A61"/>
    <w:rsid w:val="002E50CA"/>
    <w:rsid w:val="003009C7"/>
    <w:rsid w:val="00310C2F"/>
    <w:rsid w:val="00311503"/>
    <w:rsid w:val="00323962"/>
    <w:rsid w:val="003269B3"/>
    <w:rsid w:val="00333FD1"/>
    <w:rsid w:val="003403A7"/>
    <w:rsid w:val="00343DA6"/>
    <w:rsid w:val="003458B9"/>
    <w:rsid w:val="0034722C"/>
    <w:rsid w:val="0035017A"/>
    <w:rsid w:val="0035663B"/>
    <w:rsid w:val="00367AC1"/>
    <w:rsid w:val="00381C95"/>
    <w:rsid w:val="00382E6A"/>
    <w:rsid w:val="00384598"/>
    <w:rsid w:val="003A7759"/>
    <w:rsid w:val="003B779F"/>
    <w:rsid w:val="003C1FB0"/>
    <w:rsid w:val="003D04A6"/>
    <w:rsid w:val="003D39DD"/>
    <w:rsid w:val="003E1F87"/>
    <w:rsid w:val="003E3E67"/>
    <w:rsid w:val="003E6EBA"/>
    <w:rsid w:val="003F00FD"/>
    <w:rsid w:val="003F62FC"/>
    <w:rsid w:val="00401277"/>
    <w:rsid w:val="00402794"/>
    <w:rsid w:val="00402844"/>
    <w:rsid w:val="0042096D"/>
    <w:rsid w:val="00423168"/>
    <w:rsid w:val="004266BB"/>
    <w:rsid w:val="0043130C"/>
    <w:rsid w:val="00435DA0"/>
    <w:rsid w:val="00441BC3"/>
    <w:rsid w:val="004443D0"/>
    <w:rsid w:val="0045045C"/>
    <w:rsid w:val="004513A5"/>
    <w:rsid w:val="00456349"/>
    <w:rsid w:val="00457F2F"/>
    <w:rsid w:val="004619C3"/>
    <w:rsid w:val="00467D9F"/>
    <w:rsid w:val="00473C99"/>
    <w:rsid w:val="00475933"/>
    <w:rsid w:val="00484616"/>
    <w:rsid w:val="00486554"/>
    <w:rsid w:val="004912B8"/>
    <w:rsid w:val="004A0ED1"/>
    <w:rsid w:val="004A2690"/>
    <w:rsid w:val="004B0776"/>
    <w:rsid w:val="004B2EE2"/>
    <w:rsid w:val="004C522C"/>
    <w:rsid w:val="004D643F"/>
    <w:rsid w:val="004D7916"/>
    <w:rsid w:val="005102B4"/>
    <w:rsid w:val="00510C07"/>
    <w:rsid w:val="00520C4E"/>
    <w:rsid w:val="00522D5F"/>
    <w:rsid w:val="0052442C"/>
    <w:rsid w:val="00526469"/>
    <w:rsid w:val="0052738F"/>
    <w:rsid w:val="00546A09"/>
    <w:rsid w:val="005559B0"/>
    <w:rsid w:val="0055708C"/>
    <w:rsid w:val="00571269"/>
    <w:rsid w:val="005800B4"/>
    <w:rsid w:val="00587AB6"/>
    <w:rsid w:val="0059357A"/>
    <w:rsid w:val="00595FB1"/>
    <w:rsid w:val="00597CDA"/>
    <w:rsid w:val="005A0288"/>
    <w:rsid w:val="005B1B9C"/>
    <w:rsid w:val="005B2DC1"/>
    <w:rsid w:val="005B79CE"/>
    <w:rsid w:val="005C048E"/>
    <w:rsid w:val="005C2BD3"/>
    <w:rsid w:val="005E4B9D"/>
    <w:rsid w:val="005E5619"/>
    <w:rsid w:val="005E6D8E"/>
    <w:rsid w:val="00614D64"/>
    <w:rsid w:val="00637039"/>
    <w:rsid w:val="00644514"/>
    <w:rsid w:val="00656061"/>
    <w:rsid w:val="0066181F"/>
    <w:rsid w:val="0066799D"/>
    <w:rsid w:val="00671AE6"/>
    <w:rsid w:val="0067374E"/>
    <w:rsid w:val="006812ED"/>
    <w:rsid w:val="006855D3"/>
    <w:rsid w:val="00690A38"/>
    <w:rsid w:val="00690F82"/>
    <w:rsid w:val="0069594C"/>
    <w:rsid w:val="006B4169"/>
    <w:rsid w:val="006B6D16"/>
    <w:rsid w:val="006E1B5B"/>
    <w:rsid w:val="006E2DC0"/>
    <w:rsid w:val="006F2C78"/>
    <w:rsid w:val="007252A8"/>
    <w:rsid w:val="00731ACB"/>
    <w:rsid w:val="007328E4"/>
    <w:rsid w:val="007362DD"/>
    <w:rsid w:val="0075238D"/>
    <w:rsid w:val="00753E92"/>
    <w:rsid w:val="00763C09"/>
    <w:rsid w:val="0076440E"/>
    <w:rsid w:val="00772373"/>
    <w:rsid w:val="00776F32"/>
    <w:rsid w:val="0078666F"/>
    <w:rsid w:val="007A0809"/>
    <w:rsid w:val="007A57F5"/>
    <w:rsid w:val="007B06BC"/>
    <w:rsid w:val="007B1CE1"/>
    <w:rsid w:val="007C3A96"/>
    <w:rsid w:val="007D72F7"/>
    <w:rsid w:val="007E3932"/>
    <w:rsid w:val="007F05C3"/>
    <w:rsid w:val="007F0FF5"/>
    <w:rsid w:val="007F27E8"/>
    <w:rsid w:val="007F42A6"/>
    <w:rsid w:val="007F7A07"/>
    <w:rsid w:val="008162AE"/>
    <w:rsid w:val="008168C1"/>
    <w:rsid w:val="00820D02"/>
    <w:rsid w:val="00831058"/>
    <w:rsid w:val="0084295E"/>
    <w:rsid w:val="008828C0"/>
    <w:rsid w:val="0088403F"/>
    <w:rsid w:val="00885B99"/>
    <w:rsid w:val="008928A2"/>
    <w:rsid w:val="008954DF"/>
    <w:rsid w:val="008A4109"/>
    <w:rsid w:val="008A5C0E"/>
    <w:rsid w:val="008B764E"/>
    <w:rsid w:val="008C1972"/>
    <w:rsid w:val="008C23D5"/>
    <w:rsid w:val="008C5302"/>
    <w:rsid w:val="008D00D2"/>
    <w:rsid w:val="008D7785"/>
    <w:rsid w:val="008D7A90"/>
    <w:rsid w:val="008E4914"/>
    <w:rsid w:val="008F0E81"/>
    <w:rsid w:val="008F3DB8"/>
    <w:rsid w:val="008F3F46"/>
    <w:rsid w:val="00900015"/>
    <w:rsid w:val="009007CA"/>
    <w:rsid w:val="00902F63"/>
    <w:rsid w:val="00921171"/>
    <w:rsid w:val="009507FF"/>
    <w:rsid w:val="00953175"/>
    <w:rsid w:val="009569B8"/>
    <w:rsid w:val="00967DBF"/>
    <w:rsid w:val="00977A6B"/>
    <w:rsid w:val="0098566C"/>
    <w:rsid w:val="00985CF5"/>
    <w:rsid w:val="00987060"/>
    <w:rsid w:val="009922E5"/>
    <w:rsid w:val="009A41CC"/>
    <w:rsid w:val="009A425F"/>
    <w:rsid w:val="009B3BE4"/>
    <w:rsid w:val="009B4C67"/>
    <w:rsid w:val="009B4ED8"/>
    <w:rsid w:val="009D2EB1"/>
    <w:rsid w:val="009D4C9C"/>
    <w:rsid w:val="009F23BD"/>
    <w:rsid w:val="00A01933"/>
    <w:rsid w:val="00A05D11"/>
    <w:rsid w:val="00A33C5F"/>
    <w:rsid w:val="00A34303"/>
    <w:rsid w:val="00A37AFC"/>
    <w:rsid w:val="00A423F1"/>
    <w:rsid w:val="00A54237"/>
    <w:rsid w:val="00A558EC"/>
    <w:rsid w:val="00A62D9D"/>
    <w:rsid w:val="00A705A3"/>
    <w:rsid w:val="00A744C9"/>
    <w:rsid w:val="00A833E8"/>
    <w:rsid w:val="00A90C55"/>
    <w:rsid w:val="00A925E5"/>
    <w:rsid w:val="00A977F1"/>
    <w:rsid w:val="00AC6D6D"/>
    <w:rsid w:val="00AC747A"/>
    <w:rsid w:val="00AD3DD2"/>
    <w:rsid w:val="00AE1F6C"/>
    <w:rsid w:val="00AF4BEB"/>
    <w:rsid w:val="00B02D5E"/>
    <w:rsid w:val="00B04E7A"/>
    <w:rsid w:val="00B065A8"/>
    <w:rsid w:val="00B20304"/>
    <w:rsid w:val="00B25EEB"/>
    <w:rsid w:val="00B372F4"/>
    <w:rsid w:val="00B437D0"/>
    <w:rsid w:val="00B50554"/>
    <w:rsid w:val="00B51DB8"/>
    <w:rsid w:val="00B56215"/>
    <w:rsid w:val="00B61896"/>
    <w:rsid w:val="00B63DF8"/>
    <w:rsid w:val="00B73DF8"/>
    <w:rsid w:val="00B75207"/>
    <w:rsid w:val="00B8101C"/>
    <w:rsid w:val="00BA24BC"/>
    <w:rsid w:val="00BA6EF7"/>
    <w:rsid w:val="00BB3407"/>
    <w:rsid w:val="00BC1CEF"/>
    <w:rsid w:val="00BE5951"/>
    <w:rsid w:val="00BE619D"/>
    <w:rsid w:val="00BF0C37"/>
    <w:rsid w:val="00BF4EBC"/>
    <w:rsid w:val="00BF6E48"/>
    <w:rsid w:val="00C02F2D"/>
    <w:rsid w:val="00C12C95"/>
    <w:rsid w:val="00C173AA"/>
    <w:rsid w:val="00C22B5E"/>
    <w:rsid w:val="00C25CCA"/>
    <w:rsid w:val="00C27D00"/>
    <w:rsid w:val="00C31744"/>
    <w:rsid w:val="00C34E8E"/>
    <w:rsid w:val="00C35E7E"/>
    <w:rsid w:val="00C43CE2"/>
    <w:rsid w:val="00C4454B"/>
    <w:rsid w:val="00C451DF"/>
    <w:rsid w:val="00C520AF"/>
    <w:rsid w:val="00C524BA"/>
    <w:rsid w:val="00C56A73"/>
    <w:rsid w:val="00C574E4"/>
    <w:rsid w:val="00C6536E"/>
    <w:rsid w:val="00C81388"/>
    <w:rsid w:val="00CA0CAF"/>
    <w:rsid w:val="00CB3C6F"/>
    <w:rsid w:val="00CB7136"/>
    <w:rsid w:val="00CD24EA"/>
    <w:rsid w:val="00CD6097"/>
    <w:rsid w:val="00CD70B0"/>
    <w:rsid w:val="00CE2693"/>
    <w:rsid w:val="00CE553D"/>
    <w:rsid w:val="00CF1B79"/>
    <w:rsid w:val="00CF64BC"/>
    <w:rsid w:val="00D04A5D"/>
    <w:rsid w:val="00D124D1"/>
    <w:rsid w:val="00D35621"/>
    <w:rsid w:val="00D36FFC"/>
    <w:rsid w:val="00D45FBA"/>
    <w:rsid w:val="00D73CBB"/>
    <w:rsid w:val="00D917EB"/>
    <w:rsid w:val="00D97705"/>
    <w:rsid w:val="00DA2DDE"/>
    <w:rsid w:val="00DB19D4"/>
    <w:rsid w:val="00DB3E21"/>
    <w:rsid w:val="00DC3DD7"/>
    <w:rsid w:val="00DD1684"/>
    <w:rsid w:val="00DD2B48"/>
    <w:rsid w:val="00DD63D0"/>
    <w:rsid w:val="00DE3C43"/>
    <w:rsid w:val="00E05B1F"/>
    <w:rsid w:val="00E11B89"/>
    <w:rsid w:val="00E14E4D"/>
    <w:rsid w:val="00E314D5"/>
    <w:rsid w:val="00E40B64"/>
    <w:rsid w:val="00E435E4"/>
    <w:rsid w:val="00E5094C"/>
    <w:rsid w:val="00E61228"/>
    <w:rsid w:val="00E625EC"/>
    <w:rsid w:val="00E64B56"/>
    <w:rsid w:val="00E67FF8"/>
    <w:rsid w:val="00E81F5E"/>
    <w:rsid w:val="00E91BF5"/>
    <w:rsid w:val="00E9321A"/>
    <w:rsid w:val="00E9679D"/>
    <w:rsid w:val="00EA01C8"/>
    <w:rsid w:val="00EA4DB5"/>
    <w:rsid w:val="00EB3E52"/>
    <w:rsid w:val="00ED2FEF"/>
    <w:rsid w:val="00ED727B"/>
    <w:rsid w:val="00ED7B7F"/>
    <w:rsid w:val="00F00D7A"/>
    <w:rsid w:val="00F028D0"/>
    <w:rsid w:val="00F059F3"/>
    <w:rsid w:val="00F10FC5"/>
    <w:rsid w:val="00F12AEF"/>
    <w:rsid w:val="00F132FC"/>
    <w:rsid w:val="00F13EC8"/>
    <w:rsid w:val="00F230BE"/>
    <w:rsid w:val="00F27E44"/>
    <w:rsid w:val="00F30D3B"/>
    <w:rsid w:val="00F31D65"/>
    <w:rsid w:val="00F3796A"/>
    <w:rsid w:val="00F401A0"/>
    <w:rsid w:val="00F51276"/>
    <w:rsid w:val="00F52B69"/>
    <w:rsid w:val="00F554E3"/>
    <w:rsid w:val="00F55621"/>
    <w:rsid w:val="00F61279"/>
    <w:rsid w:val="00F63A9B"/>
    <w:rsid w:val="00F72505"/>
    <w:rsid w:val="00F72561"/>
    <w:rsid w:val="00F72A74"/>
    <w:rsid w:val="00F81664"/>
    <w:rsid w:val="00F8710A"/>
    <w:rsid w:val="00F92F81"/>
    <w:rsid w:val="00F94CC3"/>
    <w:rsid w:val="00FA3D3F"/>
    <w:rsid w:val="00FA578F"/>
    <w:rsid w:val="00FB328E"/>
    <w:rsid w:val="00FC1DD8"/>
    <w:rsid w:val="00FD0258"/>
    <w:rsid w:val="00FD2B3E"/>
    <w:rsid w:val="00FD559D"/>
    <w:rsid w:val="00FE1468"/>
    <w:rsid w:val="00FE20DD"/>
    <w:rsid w:val="00FE6EDA"/>
    <w:rsid w:val="00FF5FA2"/>
    <w:rsid w:val="00FF6BD5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D5E"/>
  </w:style>
  <w:style w:type="paragraph" w:styleId="a6">
    <w:name w:val="footer"/>
    <w:basedOn w:val="a"/>
    <w:link w:val="a7"/>
    <w:uiPriority w:val="99"/>
    <w:unhideWhenUsed/>
    <w:rsid w:val="00B0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D5E"/>
  </w:style>
  <w:style w:type="paragraph" w:styleId="a8">
    <w:name w:val="Balloon Text"/>
    <w:basedOn w:val="a"/>
    <w:link w:val="a9"/>
    <w:uiPriority w:val="99"/>
    <w:semiHidden/>
    <w:unhideWhenUsed/>
    <w:rsid w:val="00F3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uzer</cp:lastModifiedBy>
  <cp:revision>2</cp:revision>
  <dcterms:created xsi:type="dcterms:W3CDTF">2017-11-24T09:52:00Z</dcterms:created>
  <dcterms:modified xsi:type="dcterms:W3CDTF">2017-11-24T09:52:00Z</dcterms:modified>
</cp:coreProperties>
</file>