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5187"/>
      </w:tblGrid>
      <w:tr w:rsidR="00390E57" w:rsidTr="0032305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90E57" w:rsidRPr="00CC12FF" w:rsidRDefault="00390E57" w:rsidP="00A637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8F4B8A" w:rsidRPr="00CC12FF" w:rsidRDefault="008F4B8A" w:rsidP="008F4B8A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F4B8A" w:rsidRPr="00CC12FF" w:rsidRDefault="008F4B8A" w:rsidP="008F4B8A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F4B8A" w:rsidRPr="00CC12FF" w:rsidRDefault="008F4B8A" w:rsidP="008F4B8A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F4B8A" w:rsidRPr="00CC12FF" w:rsidRDefault="002758E2" w:rsidP="008F4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  <w:r w:rsidR="008F4B8A" w:rsidRPr="00CC12FF">
              <w:rPr>
                <w:rFonts w:ascii="Times New Roman" w:hAnsi="Times New Roman" w:cs="Times New Roman"/>
                <w:b/>
                <w:sz w:val="20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0"/>
              </w:rPr>
              <w:t>у</w:t>
            </w:r>
            <w:bookmarkStart w:id="0" w:name="_GoBack"/>
            <w:bookmarkEnd w:id="0"/>
            <w:r w:rsidR="008F4B8A" w:rsidRPr="00CC12FF">
              <w:rPr>
                <w:rFonts w:ascii="Times New Roman" w:hAnsi="Times New Roman" w:cs="Times New Roman"/>
                <w:b/>
                <w:sz w:val="20"/>
              </w:rPr>
              <w:t xml:space="preserve"> Государственного бюджетного  профессионального образовательного учреждения </w:t>
            </w:r>
            <w:r w:rsidR="00E9354F" w:rsidRPr="00CC12FF">
              <w:rPr>
                <w:rFonts w:ascii="Times New Roman" w:hAnsi="Times New Roman" w:cs="Times New Roman"/>
                <w:b/>
                <w:sz w:val="20"/>
              </w:rPr>
              <w:t>Иркутской области «</w:t>
            </w:r>
            <w:proofErr w:type="spellStart"/>
            <w:r w:rsidR="00E9354F" w:rsidRPr="00CC12FF">
              <w:rPr>
                <w:rFonts w:ascii="Times New Roman" w:hAnsi="Times New Roman" w:cs="Times New Roman"/>
                <w:b/>
                <w:sz w:val="20"/>
              </w:rPr>
              <w:t>Зиминский</w:t>
            </w:r>
            <w:proofErr w:type="spellEnd"/>
            <w:r w:rsidR="00E9354F" w:rsidRPr="00CC12FF">
              <w:rPr>
                <w:rFonts w:ascii="Times New Roman" w:hAnsi="Times New Roman" w:cs="Times New Roman"/>
                <w:b/>
                <w:sz w:val="20"/>
              </w:rPr>
              <w:t xml:space="preserve">  железнодорожный техникум</w:t>
            </w:r>
            <w:r w:rsidR="008F4B8A" w:rsidRPr="00CC12FF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  <w:p w:rsidR="00390E57" w:rsidRPr="00CC12FF" w:rsidRDefault="004F5883" w:rsidP="00CC12FF">
            <w:pPr>
              <w:rPr>
                <w:rFonts w:ascii="Times New Roman" w:hAnsi="Times New Roman" w:cs="Times New Roman"/>
                <w:sz w:val="20"/>
              </w:rPr>
            </w:pPr>
            <w:r w:rsidRPr="00CC12FF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CC12FF" w:rsidRPr="00CC12FF">
              <w:rPr>
                <w:rFonts w:ascii="Times New Roman" w:hAnsi="Times New Roman" w:cs="Times New Roman"/>
                <w:b/>
                <w:sz w:val="20"/>
              </w:rPr>
              <w:t>льге</w:t>
            </w:r>
            <w:r w:rsidRPr="00CC12FF">
              <w:rPr>
                <w:rFonts w:ascii="Times New Roman" w:hAnsi="Times New Roman" w:cs="Times New Roman"/>
                <w:b/>
                <w:sz w:val="20"/>
              </w:rPr>
              <w:t xml:space="preserve"> Викторовне </w:t>
            </w:r>
            <w:r w:rsidR="00CC12FF" w:rsidRPr="00CC12FF">
              <w:rPr>
                <w:rFonts w:ascii="Times New Roman" w:hAnsi="Times New Roman" w:cs="Times New Roman"/>
                <w:b/>
                <w:sz w:val="20"/>
              </w:rPr>
              <w:t>Скура</w:t>
            </w:r>
            <w:r w:rsidRPr="00CC12FF">
              <w:rPr>
                <w:rFonts w:ascii="Times New Roman" w:hAnsi="Times New Roman" w:cs="Times New Roman"/>
                <w:b/>
                <w:sz w:val="20"/>
              </w:rPr>
              <w:t>товой</w:t>
            </w:r>
          </w:p>
        </w:tc>
      </w:tr>
    </w:tbl>
    <w:p w:rsidR="00390E57" w:rsidRPr="003B6BEE" w:rsidRDefault="003B6BEE" w:rsidP="00390E5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B6BEE">
        <w:rPr>
          <w:rFonts w:ascii="Times New Roman" w:hAnsi="Times New Roman" w:cs="Times New Roman"/>
          <w:b/>
          <w:sz w:val="20"/>
        </w:rPr>
        <w:t>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8"/>
        <w:gridCol w:w="5274"/>
      </w:tblGrid>
      <w:tr w:rsidR="00390E57" w:rsidTr="00390E57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390E57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Фамилия____________________________________________</w:t>
            </w:r>
          </w:p>
          <w:p w:rsidR="003B6BEE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Имя________________________________________________</w:t>
            </w:r>
          </w:p>
          <w:p w:rsidR="003B6BEE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Отчество____________________________________________</w:t>
            </w:r>
          </w:p>
          <w:p w:rsidR="003B6BEE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рождения_______________________________________</w:t>
            </w:r>
          </w:p>
          <w:p w:rsidR="003B6BEE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 рождения_____________________________________</w:t>
            </w:r>
          </w:p>
          <w:p w:rsidR="003B6BEE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</w:t>
            </w:r>
          </w:p>
          <w:p w:rsidR="003B6BEE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3B6BEE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Документ, удостоверяющий личность </w:t>
            </w:r>
          </w:p>
          <w:p w:rsidR="003B6BEE" w:rsidRDefault="003B6BEE" w:rsidP="00390E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</w:t>
            </w:r>
          </w:p>
          <w:p w:rsidR="003B6BEE" w:rsidRDefault="003B6BEE" w:rsidP="003B6B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(паспорт, свидетельство о рождении)</w:t>
            </w:r>
          </w:p>
          <w:p w:rsidR="003B6BEE" w:rsidRDefault="003B6BEE" w:rsidP="003B6B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Серия_____________ Номер__________________________</w:t>
            </w:r>
          </w:p>
          <w:p w:rsidR="003B6BEE" w:rsidRDefault="003B6BEE" w:rsidP="003B6B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________________________________________</w:t>
            </w:r>
          </w:p>
          <w:p w:rsidR="003B6BEE" w:rsidRDefault="003B6BEE" w:rsidP="003B6B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</w:t>
            </w:r>
          </w:p>
          <w:p w:rsidR="003B6BEE" w:rsidRDefault="003B6BEE" w:rsidP="003B6B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Когда выдан _______________________________________</w:t>
            </w:r>
          </w:p>
          <w:p w:rsidR="003B6BEE" w:rsidRDefault="003B6BEE" w:rsidP="003B6B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90E57" w:rsidRDefault="00355933" w:rsidP="00390E5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Место жительства</w:t>
      </w:r>
      <w:r w:rsidR="004951A8">
        <w:rPr>
          <w:rFonts w:ascii="Times New Roman" w:hAnsi="Times New Roman" w:cs="Times New Roman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фактически</w:t>
      </w:r>
      <w:r w:rsidR="004951A8">
        <w:rPr>
          <w:rFonts w:ascii="Times New Roman" w:hAnsi="Times New Roman" w:cs="Times New Roman"/>
          <w:sz w:val="20"/>
        </w:rPr>
        <w:t>): ____________________</w:t>
      </w:r>
      <w:r>
        <w:rPr>
          <w:rFonts w:ascii="Times New Roman" w:hAnsi="Times New Roman" w:cs="Times New Roman"/>
          <w:sz w:val="20"/>
        </w:rPr>
        <w:t>________________</w:t>
      </w:r>
      <w:r w:rsidR="004951A8">
        <w:rPr>
          <w:rFonts w:ascii="Times New Roman" w:hAnsi="Times New Roman" w:cs="Times New Roman"/>
          <w:sz w:val="20"/>
        </w:rPr>
        <w:t>________________________________________</w:t>
      </w:r>
    </w:p>
    <w:p w:rsidR="004951A8" w:rsidRDefault="004951A8" w:rsidP="00390E5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</w:t>
      </w:r>
    </w:p>
    <w:p w:rsidR="004951A8" w:rsidRDefault="004951A8" w:rsidP="004951A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B70165">
        <w:rPr>
          <w:rFonts w:ascii="Times New Roman" w:hAnsi="Times New Roman" w:cs="Times New Roman"/>
          <w:sz w:val="18"/>
        </w:rPr>
        <w:t>(</w:t>
      </w:r>
      <w:r w:rsidR="00355933">
        <w:rPr>
          <w:rFonts w:ascii="Times New Roman" w:hAnsi="Times New Roman" w:cs="Times New Roman"/>
          <w:sz w:val="18"/>
        </w:rPr>
        <w:t>область, населенный пункт, улица, дом</w:t>
      </w:r>
      <w:r w:rsidRPr="00B70165">
        <w:rPr>
          <w:rFonts w:ascii="Times New Roman" w:hAnsi="Times New Roman" w:cs="Times New Roman"/>
          <w:sz w:val="18"/>
        </w:rPr>
        <w:t>)</w:t>
      </w:r>
    </w:p>
    <w:p w:rsidR="00023314" w:rsidRPr="00023314" w:rsidRDefault="00023314" w:rsidP="00023314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Место работы_____________________________________________________Должность_____________________________</w:t>
      </w:r>
    </w:p>
    <w:p w:rsidR="004951A8" w:rsidRDefault="004951A8" w:rsidP="004951A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Контактный телефон</w:t>
      </w:r>
      <w:r w:rsidR="00355933">
        <w:rPr>
          <w:rFonts w:ascii="Times New Roman" w:hAnsi="Times New Roman" w:cs="Times New Roman"/>
          <w:sz w:val="20"/>
        </w:rPr>
        <w:t xml:space="preserve"> (сотовый или домашний)</w:t>
      </w:r>
      <w:r>
        <w:rPr>
          <w:rFonts w:ascii="Times New Roman" w:hAnsi="Times New Roman" w:cs="Times New Roman"/>
          <w:sz w:val="20"/>
        </w:rPr>
        <w:t>_______</w:t>
      </w:r>
      <w:r w:rsidR="00355933">
        <w:rPr>
          <w:rFonts w:ascii="Times New Roman" w:hAnsi="Times New Roman" w:cs="Times New Roman"/>
          <w:sz w:val="20"/>
        </w:rPr>
        <w:t>______</w:t>
      </w:r>
      <w:r>
        <w:rPr>
          <w:rFonts w:ascii="Times New Roman" w:hAnsi="Times New Roman" w:cs="Times New Roman"/>
          <w:sz w:val="20"/>
        </w:rPr>
        <w:t>____</w:t>
      </w:r>
      <w:r w:rsidR="00023314">
        <w:rPr>
          <w:rFonts w:ascii="Times New Roman" w:hAnsi="Times New Roman" w:cs="Times New Roman"/>
          <w:sz w:val="20"/>
        </w:rPr>
        <w:t>__________</w:t>
      </w:r>
      <w:r>
        <w:rPr>
          <w:rFonts w:ascii="Times New Roman" w:hAnsi="Times New Roman" w:cs="Times New Roman"/>
          <w:sz w:val="20"/>
        </w:rPr>
        <w:t>_</w:t>
      </w:r>
      <w:r w:rsidR="00023314">
        <w:rPr>
          <w:rFonts w:ascii="Times New Roman" w:hAnsi="Times New Roman" w:cs="Times New Roman"/>
          <w:sz w:val="20"/>
        </w:rPr>
        <w:t xml:space="preserve"> Рабочий телефон</w:t>
      </w:r>
      <w:r w:rsidR="00355933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>____________________</w:t>
      </w:r>
    </w:p>
    <w:p w:rsidR="004951A8" w:rsidRDefault="002758E2" w:rsidP="004951A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rect id="_x0000_s1026" style="position:absolute;margin-left:-6.6pt;margin-top:6pt;width:71.2pt;height:87.55pt;z-index:251658240">
            <v:textbox>
              <w:txbxContent>
                <w:p w:rsidR="00B8378E" w:rsidRDefault="00B8378E" w:rsidP="000B0D45">
                  <w:pPr>
                    <w:spacing w:after="0" w:line="240" w:lineRule="auto"/>
                  </w:pPr>
                </w:p>
                <w:p w:rsidR="00B8378E" w:rsidRDefault="00B8378E" w:rsidP="000B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8378E" w:rsidRDefault="00B8378E" w:rsidP="000B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Место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для</w:t>
                  </w:r>
                  <w:proofErr w:type="gramEnd"/>
                </w:p>
                <w:p w:rsidR="00B8378E" w:rsidRPr="004951A8" w:rsidRDefault="00B8378E" w:rsidP="000B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951A8">
                    <w:rPr>
                      <w:rFonts w:ascii="Times New Roman" w:hAnsi="Times New Roman" w:cs="Times New Roman"/>
                    </w:rPr>
                    <w:t>фото</w:t>
                  </w:r>
                </w:p>
              </w:txbxContent>
            </v:textbox>
          </v:rect>
        </w:pict>
      </w:r>
    </w:p>
    <w:p w:rsidR="00032AD3" w:rsidRDefault="00032AD3" w:rsidP="00D02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0420" w:rsidRDefault="00C40420" w:rsidP="00D02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32AD3" w:rsidRDefault="00032AD3" w:rsidP="00D02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0420" w:rsidRDefault="00C40420" w:rsidP="00D02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951A8" w:rsidRDefault="004951A8" w:rsidP="00D02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951A8">
        <w:rPr>
          <w:rFonts w:ascii="Times New Roman" w:hAnsi="Times New Roman" w:cs="Times New Roman"/>
          <w:b/>
          <w:sz w:val="24"/>
        </w:rPr>
        <w:t>ЗАЯВЛЕНИЕ</w:t>
      </w:r>
    </w:p>
    <w:p w:rsidR="00C40420" w:rsidRPr="00D029CD" w:rsidRDefault="00C40420" w:rsidP="00D02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D5F38" w:rsidRDefault="004951A8" w:rsidP="00D029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20B3">
        <w:rPr>
          <w:rFonts w:ascii="Times New Roman" w:hAnsi="Times New Roman" w:cs="Times New Roman"/>
        </w:rPr>
        <w:t xml:space="preserve">Прошу зачислить меня на </w:t>
      </w:r>
      <w:r w:rsidR="004D5F38">
        <w:rPr>
          <w:rFonts w:ascii="Times New Roman" w:hAnsi="Times New Roman" w:cs="Times New Roman"/>
        </w:rPr>
        <w:t xml:space="preserve"> курсы </w:t>
      </w:r>
      <w:r w:rsidR="00C27036">
        <w:rPr>
          <w:rFonts w:ascii="Times New Roman" w:hAnsi="Times New Roman" w:cs="Times New Roman"/>
        </w:rPr>
        <w:t xml:space="preserve"> профессионального обучения</w:t>
      </w:r>
      <w:r w:rsidR="004D5F38">
        <w:rPr>
          <w:rFonts w:ascii="Times New Roman" w:hAnsi="Times New Roman" w:cs="Times New Roman"/>
        </w:rPr>
        <w:t xml:space="preserve"> </w:t>
      </w:r>
    </w:p>
    <w:p w:rsidR="004951A8" w:rsidRDefault="00C27036" w:rsidP="00D029C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по программ</w:t>
      </w:r>
      <w:r w:rsidR="001600C2">
        <w:rPr>
          <w:rFonts w:ascii="Times New Roman" w:hAnsi="Times New Roman" w:cs="Times New Roman"/>
        </w:rPr>
        <w:t>е</w:t>
      </w:r>
      <w:r w:rsidR="00C40420">
        <w:rPr>
          <w:rFonts w:ascii="Times New Roman" w:hAnsi="Times New Roman" w:cs="Times New Roman"/>
        </w:rPr>
        <w:t xml:space="preserve"> професси</w:t>
      </w:r>
      <w:r w:rsidR="001600C2">
        <w:rPr>
          <w:rFonts w:ascii="Times New Roman" w:hAnsi="Times New Roman" w:cs="Times New Roman"/>
        </w:rPr>
        <w:t>ональной подготовки по профессии</w:t>
      </w:r>
      <w:r w:rsidR="00C40420">
        <w:rPr>
          <w:rFonts w:ascii="Times New Roman" w:hAnsi="Times New Roman" w:cs="Times New Roman"/>
        </w:rPr>
        <w:t xml:space="preserve"> рабочих, должност</w:t>
      </w:r>
      <w:r w:rsidR="001600C2">
        <w:rPr>
          <w:rFonts w:ascii="Times New Roman" w:hAnsi="Times New Roman" w:cs="Times New Roman"/>
        </w:rPr>
        <w:t>и</w:t>
      </w:r>
      <w:r w:rsidR="00C40420">
        <w:rPr>
          <w:rFonts w:ascii="Times New Roman" w:hAnsi="Times New Roman" w:cs="Times New Roman"/>
        </w:rPr>
        <w:t xml:space="preserve"> служащих, программ</w:t>
      </w:r>
      <w:r w:rsidR="001600C2">
        <w:rPr>
          <w:rFonts w:ascii="Times New Roman" w:hAnsi="Times New Roman" w:cs="Times New Roman"/>
        </w:rPr>
        <w:t>е</w:t>
      </w:r>
      <w:r w:rsidR="00C40420">
        <w:rPr>
          <w:rFonts w:ascii="Times New Roman" w:hAnsi="Times New Roman" w:cs="Times New Roman"/>
        </w:rPr>
        <w:t xml:space="preserve"> переподготовки рабочих, служащих и программ</w:t>
      </w:r>
      <w:r w:rsidR="001600C2">
        <w:rPr>
          <w:rFonts w:ascii="Times New Roman" w:hAnsi="Times New Roman" w:cs="Times New Roman"/>
        </w:rPr>
        <w:t>е</w:t>
      </w:r>
      <w:r w:rsidR="00C40420">
        <w:rPr>
          <w:rFonts w:ascii="Times New Roman" w:hAnsi="Times New Roman" w:cs="Times New Roman"/>
        </w:rPr>
        <w:t xml:space="preserve"> повышения квалификации рабочих, служащих</w:t>
      </w:r>
      <w:r w:rsidR="00E912A2" w:rsidRPr="00D120B3">
        <w:rPr>
          <w:rFonts w:ascii="Times New Roman" w:hAnsi="Times New Roman" w:cs="Times New Roman"/>
        </w:rPr>
        <w:t>:</w:t>
      </w:r>
    </w:p>
    <w:p w:rsidR="00E912A2" w:rsidRPr="00355933" w:rsidRDefault="00E912A2" w:rsidP="00032A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55933">
        <w:rPr>
          <w:rFonts w:ascii="Times New Roman" w:hAnsi="Times New Roman" w:cs="Times New Roman"/>
          <w:b/>
          <w:sz w:val="20"/>
        </w:rPr>
        <w:t>(нужное отметить</w:t>
      </w:r>
      <w:r w:rsidR="00023314" w:rsidRPr="00355933">
        <w:rPr>
          <w:rFonts w:ascii="Times New Roman" w:hAnsi="Times New Roman" w:cs="Times New Roman"/>
          <w:b/>
          <w:i/>
          <w:sz w:val="18"/>
          <w:szCs w:val="18"/>
        </w:rPr>
        <w:t>«</w:t>
      </w:r>
      <w:r w:rsidR="00023314" w:rsidRPr="00355933">
        <w:rPr>
          <w:rFonts w:ascii="Times New Roman" w:hAnsi="Times New Roman" w:cs="Times New Roman"/>
          <w:b/>
          <w:i/>
          <w:sz w:val="18"/>
          <w:szCs w:val="18"/>
          <w:lang w:val="en-US"/>
        </w:rPr>
        <w:t>V</w:t>
      </w:r>
      <w:r w:rsidR="00023314" w:rsidRPr="00355933">
        <w:rPr>
          <w:rFonts w:ascii="Times New Roman" w:hAnsi="Times New Roman" w:cs="Times New Roman"/>
          <w:b/>
          <w:i/>
          <w:sz w:val="18"/>
          <w:szCs w:val="18"/>
        </w:rPr>
        <w:t>»</w:t>
      </w:r>
      <w:r w:rsidRPr="00355933">
        <w:rPr>
          <w:rFonts w:ascii="Times New Roman" w:hAnsi="Times New Roman" w:cs="Times New Roman"/>
          <w:b/>
          <w:sz w:val="20"/>
        </w:rPr>
        <w:t>)</w:t>
      </w:r>
    </w:p>
    <w:p w:rsidR="00023314" w:rsidRDefault="00023314" w:rsidP="00032AD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F23B1" w:rsidRDefault="00FF23B1" w:rsidP="004951A8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112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2131"/>
        <w:gridCol w:w="1704"/>
        <w:gridCol w:w="1987"/>
        <w:gridCol w:w="1562"/>
        <w:gridCol w:w="2982"/>
      </w:tblGrid>
      <w:tr w:rsidR="008C5CE7" w:rsidRPr="003E15BA" w:rsidTr="00B8378E">
        <w:trPr>
          <w:trHeight w:val="343"/>
        </w:trPr>
        <w:tc>
          <w:tcPr>
            <w:tcW w:w="852" w:type="dxa"/>
            <w:vAlign w:val="center"/>
          </w:tcPr>
          <w:p w:rsidR="003E15BA" w:rsidRPr="003E15BA" w:rsidRDefault="008C5CE7" w:rsidP="00FF23B1">
            <w:pPr>
              <w:ind w:left="-142" w:right="-13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3314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О</w:t>
            </w:r>
            <w:r w:rsidR="003E15BA" w:rsidRPr="00023314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тметить «</w:t>
            </w:r>
            <w:r w:rsidR="003E15BA" w:rsidRPr="00023314">
              <w:rPr>
                <w:rFonts w:ascii="Times New Roman" w:hAnsi="Times New Roman" w:cs="Times New Roman"/>
                <w:b/>
                <w:i/>
                <w:sz w:val="16"/>
                <w:szCs w:val="18"/>
                <w:lang w:val="en-US"/>
              </w:rPr>
              <w:t>V</w:t>
            </w:r>
            <w:r w:rsidR="003E15BA" w:rsidRPr="00023314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»</w:t>
            </w:r>
          </w:p>
        </w:tc>
        <w:tc>
          <w:tcPr>
            <w:tcW w:w="2131" w:type="dxa"/>
            <w:vAlign w:val="center"/>
          </w:tcPr>
          <w:p w:rsidR="003E15BA" w:rsidRPr="003E15BA" w:rsidRDefault="003E15BA" w:rsidP="00FF23B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Профессия</w:t>
            </w:r>
          </w:p>
        </w:tc>
        <w:tc>
          <w:tcPr>
            <w:tcW w:w="1704" w:type="dxa"/>
            <w:vAlign w:val="center"/>
          </w:tcPr>
          <w:p w:rsidR="003E15BA" w:rsidRPr="003E15BA" w:rsidRDefault="003E15BA" w:rsidP="00FF23B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Форма обучения</w:t>
            </w:r>
          </w:p>
        </w:tc>
        <w:tc>
          <w:tcPr>
            <w:tcW w:w="1987" w:type="dxa"/>
            <w:vAlign w:val="center"/>
          </w:tcPr>
          <w:p w:rsidR="003E15BA" w:rsidRPr="003E15BA" w:rsidRDefault="003E15BA" w:rsidP="00FF23B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Предшествующий уровень образования</w:t>
            </w:r>
          </w:p>
        </w:tc>
        <w:tc>
          <w:tcPr>
            <w:tcW w:w="1562" w:type="dxa"/>
            <w:vAlign w:val="center"/>
          </w:tcPr>
          <w:p w:rsidR="003E15BA" w:rsidRPr="003E15BA" w:rsidRDefault="003E15BA" w:rsidP="00FF23B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Срок обучения</w:t>
            </w:r>
          </w:p>
        </w:tc>
        <w:tc>
          <w:tcPr>
            <w:tcW w:w="2982" w:type="dxa"/>
            <w:vAlign w:val="center"/>
          </w:tcPr>
          <w:p w:rsidR="003E15BA" w:rsidRPr="003E15BA" w:rsidRDefault="003E15BA" w:rsidP="00FF23B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Приобретаемая квалификация</w:t>
            </w:r>
          </w:p>
        </w:tc>
      </w:tr>
      <w:tr w:rsidR="004E1897" w:rsidRPr="003E15BA" w:rsidTr="00B8378E">
        <w:trPr>
          <w:trHeight w:val="343"/>
        </w:trPr>
        <w:tc>
          <w:tcPr>
            <w:tcW w:w="852" w:type="dxa"/>
          </w:tcPr>
          <w:p w:rsidR="003E15BA" w:rsidRPr="003E15BA" w:rsidRDefault="003E15BA" w:rsidP="003E15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3E15BA" w:rsidRPr="003E15BA" w:rsidRDefault="003E15BA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Помощник машиниста электровоза</w:t>
            </w:r>
          </w:p>
        </w:tc>
        <w:tc>
          <w:tcPr>
            <w:tcW w:w="1704" w:type="dxa"/>
            <w:vAlign w:val="center"/>
          </w:tcPr>
          <w:p w:rsidR="003E15BA" w:rsidRPr="003E15BA" w:rsidRDefault="003E15BA" w:rsidP="00C27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 w:rsidR="00C27036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7036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3E15BA" w:rsidRPr="003E15BA" w:rsidRDefault="003E15BA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3E15BA" w:rsidRPr="003E15BA" w:rsidRDefault="003E15BA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5 мес.,</w:t>
            </w:r>
          </w:p>
          <w:p w:rsidR="003E15BA" w:rsidRPr="003E15BA" w:rsidRDefault="003E15BA" w:rsidP="00D14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14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час.</w:t>
            </w:r>
          </w:p>
        </w:tc>
        <w:tc>
          <w:tcPr>
            <w:tcW w:w="2982" w:type="dxa"/>
            <w:vAlign w:val="center"/>
          </w:tcPr>
          <w:p w:rsidR="003E15BA" w:rsidRPr="003E15BA" w:rsidRDefault="003E15BA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Помощник машиниста электровоза; б/р</w:t>
            </w:r>
            <w:r w:rsidR="00962270">
              <w:rPr>
                <w:rFonts w:ascii="Times New Roman" w:hAnsi="Times New Roman" w:cs="Times New Roman"/>
                <w:sz w:val="18"/>
                <w:szCs w:val="18"/>
              </w:rPr>
              <w:t>. Слесарь по ремонту подвижного состава; 2-3 разряд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5 мес.,</w:t>
            </w:r>
          </w:p>
          <w:p w:rsidR="00C27036" w:rsidRPr="003E15BA" w:rsidRDefault="00C27036" w:rsidP="00D14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14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Помощник машиниста тепловоза; б/</w:t>
            </w:r>
            <w:proofErr w:type="gramStart"/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962270">
              <w:rPr>
                <w:rFonts w:ascii="Times New Roman" w:hAnsi="Times New Roman" w:cs="Times New Roman"/>
                <w:sz w:val="18"/>
                <w:szCs w:val="18"/>
              </w:rPr>
              <w:t>; Слесарь по ремонту подвижного состава; 2-3 разряд.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Слесарь по ремонту подвижного состава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мес.,</w:t>
            </w:r>
            <w:proofErr w:type="gramEnd"/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Слесарь по ремонту подвижного состава; 2-3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мес.,</w:t>
            </w:r>
            <w:proofErr w:type="gramEnd"/>
          </w:p>
          <w:p w:rsidR="00C27036" w:rsidRPr="003E15BA" w:rsidRDefault="00D148A5" w:rsidP="00D14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480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Слесарь-электрик  по ремонту электрооборудования; 2-3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Среднее (полное) общее образование 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мес.,</w:t>
            </w:r>
            <w:proofErr w:type="gramEnd"/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F369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0 час.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Электромонтер по ремонту и обслуживанию электрооборудования; 2-3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F3694B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Сварщик дуговой сварки не плавящимся электродом в защитном газе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мес.,</w:t>
            </w:r>
            <w:proofErr w:type="gramEnd"/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Электрогазосварщик; </w:t>
            </w:r>
          </w:p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2-4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Газорезчик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3 мес.,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480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Газорезчик; 2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Монтер пути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Среднее (полное) общее образование </w:t>
            </w:r>
          </w:p>
        </w:tc>
        <w:tc>
          <w:tcPr>
            <w:tcW w:w="1562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1 мес.,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160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Монтер пути; 2-3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Стропальщик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1 мес.,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160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Стропальщик; 2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F3694B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Сварщик дуговой сварки не плавящимся электродом в защитном газе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Лица, имеющие не ниже 3 разряда по техническому профилю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proofErr w:type="gramEnd"/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мес.,</w:t>
            </w:r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Электромонтер по ремонту и обслуживанию электрооборудования; 2-3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987" w:type="dxa"/>
            <w:vAlign w:val="center"/>
          </w:tcPr>
          <w:p w:rsidR="00C27036" w:rsidRPr="00023314" w:rsidRDefault="00C27036" w:rsidP="00FF23B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Электромонтер по ремонту и обслуживанию эл.</w:t>
            </w:r>
            <w:r w:rsidR="00ED7CDD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оборудования;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2-4 разряд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,5 мес.,</w:t>
            </w:r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Электромонтер по ремонту и обслуживанию электрооборудования; 3-5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F3694B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Сварщик дуговой сварки не плавящимся электродом в защитном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газе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Повышение квалификации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Электрогазосварщик;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2-4 разряд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мес.,</w:t>
            </w:r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Электрогазосварщик; </w:t>
            </w:r>
          </w:p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3-5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Слесарь по ремонту подвижного состава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Слесарь по ремонту подвижного состава; 2-5 разряд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мес.,</w:t>
            </w:r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Слесарь по ремонту подвижного состава; 3-6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Слесарь-электрик  по ремонту эл.</w:t>
            </w:r>
            <w:r w:rsidR="00ED7CDD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оборудования; 2-5 разряд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мес.,</w:t>
            </w:r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Слесарь-электрик  по ремонту электрооборудования; 3-6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Котельщик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16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5 мес.,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840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Котельщик; 2 разряд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Машинист (кочегар) котельной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мес.,</w:t>
            </w:r>
          </w:p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80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Машинист (кочегар) котельной; б/</w:t>
            </w:r>
            <w:proofErr w:type="gramStart"/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</w:tr>
      <w:tr w:rsidR="00C27036" w:rsidRPr="003E15BA" w:rsidTr="00115686">
        <w:trPr>
          <w:trHeight w:val="569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Парикмахер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D148A5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мес.,</w:t>
            </w:r>
          </w:p>
          <w:p w:rsidR="00C27036" w:rsidRPr="003E15BA" w:rsidRDefault="00D148A5" w:rsidP="004A4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C27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>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Парикмахер; 3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Продавец продовольственных товаров (широкий профиль)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Среднее (полное) общее образование </w:t>
            </w:r>
          </w:p>
        </w:tc>
        <w:tc>
          <w:tcPr>
            <w:tcW w:w="1562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6 мес.,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1040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Продавец продовольственных товаров; 2-3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B8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Продавец продовольственных товаров (широкий профиль)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Лица, имеющие не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ниже 3 разряда по </w:t>
            </w:r>
            <w:r w:rsidRPr="00023314">
              <w:rPr>
                <w:rFonts w:ascii="Times New Roman" w:hAnsi="Times New Roman" w:cs="Times New Roman"/>
                <w:sz w:val="16"/>
                <w:szCs w:val="18"/>
              </w:rPr>
              <w:t>профилю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C27036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мес.,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вец продовольственных товаров; 3-4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разряд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Продавец непродовольственных товаров (широкий профиль)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1600C2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(полное)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общее образование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6мес.,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1040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Продавец непродовольственных товаров; 3-4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1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1562" w:type="dxa"/>
            <w:vAlign w:val="center"/>
          </w:tcPr>
          <w:p w:rsidR="00C27036" w:rsidRPr="003E15BA" w:rsidRDefault="0024193D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мес.,</w:t>
            </w:r>
          </w:p>
          <w:p w:rsidR="00C27036" w:rsidRPr="003E15BA" w:rsidRDefault="0024193D" w:rsidP="00241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r w:rsidR="00C27036"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Повар; 3-4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Повар; разряд 2-5</w:t>
            </w:r>
          </w:p>
        </w:tc>
        <w:tc>
          <w:tcPr>
            <w:tcW w:w="1562" w:type="dxa"/>
            <w:vAlign w:val="center"/>
          </w:tcPr>
          <w:p w:rsidR="00C27036" w:rsidRPr="003E15BA" w:rsidRDefault="0024193D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Повар; 3-6 разряд </w:t>
            </w:r>
          </w:p>
        </w:tc>
      </w:tr>
      <w:tr w:rsidR="00C27036" w:rsidRPr="003E15BA" w:rsidTr="00B8378E">
        <w:trPr>
          <w:trHeight w:val="343"/>
        </w:trPr>
        <w:tc>
          <w:tcPr>
            <w:tcW w:w="852" w:type="dxa"/>
          </w:tcPr>
          <w:p w:rsidR="00C27036" w:rsidRPr="003E15BA" w:rsidRDefault="00C27036" w:rsidP="003E15BA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Кондитер</w:t>
            </w:r>
          </w:p>
        </w:tc>
        <w:tc>
          <w:tcPr>
            <w:tcW w:w="1704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987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Кондитер; разряд 3-5</w:t>
            </w:r>
          </w:p>
        </w:tc>
        <w:tc>
          <w:tcPr>
            <w:tcW w:w="1562" w:type="dxa"/>
            <w:vAlign w:val="center"/>
          </w:tcPr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2 месяца</w:t>
            </w:r>
          </w:p>
          <w:p w:rsidR="00C27036" w:rsidRPr="003E15BA" w:rsidRDefault="00C27036" w:rsidP="00FF2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>320 час.</w:t>
            </w:r>
          </w:p>
        </w:tc>
        <w:tc>
          <w:tcPr>
            <w:tcW w:w="2982" w:type="dxa"/>
            <w:vAlign w:val="center"/>
          </w:tcPr>
          <w:p w:rsidR="00C27036" w:rsidRPr="003E15BA" w:rsidRDefault="00C27036" w:rsidP="00FF2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5BA">
              <w:rPr>
                <w:rFonts w:ascii="Times New Roman" w:hAnsi="Times New Roman" w:cs="Times New Roman"/>
                <w:sz w:val="18"/>
                <w:szCs w:val="18"/>
              </w:rPr>
              <w:t xml:space="preserve">Кондитер; 4-6 разряд </w:t>
            </w:r>
          </w:p>
        </w:tc>
      </w:tr>
    </w:tbl>
    <w:p w:rsidR="008C5CE7" w:rsidRDefault="008C5CE7" w:rsidP="004951A8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E80381" w:rsidRPr="00B70165" w:rsidRDefault="00E80381" w:rsidP="004951A8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70165">
        <w:rPr>
          <w:rFonts w:ascii="Times New Roman" w:hAnsi="Times New Roman" w:cs="Times New Roman"/>
          <w:b/>
          <w:sz w:val="20"/>
        </w:rPr>
        <w:t>О себе сообщаю следующие данные:</w:t>
      </w:r>
    </w:p>
    <w:p w:rsidR="00E80381" w:rsidRDefault="00E80381" w:rsidP="004951A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Окончи</w:t>
      </w:r>
      <w:proofErr w:type="gramStart"/>
      <w:r>
        <w:rPr>
          <w:rFonts w:ascii="Times New Roman" w:hAnsi="Times New Roman" w:cs="Times New Roman"/>
          <w:sz w:val="20"/>
        </w:rPr>
        <w:t>л(</w:t>
      </w:r>
      <w:proofErr w:type="gramEnd"/>
      <w:r>
        <w:rPr>
          <w:rFonts w:ascii="Times New Roman" w:hAnsi="Times New Roman" w:cs="Times New Roman"/>
          <w:sz w:val="20"/>
        </w:rPr>
        <w:t>а) в _________________году _______________________________________________________________________</w:t>
      </w:r>
    </w:p>
    <w:p w:rsidR="00E80381" w:rsidRDefault="000B0D45" w:rsidP="00E8038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(год окончания обучения</w:t>
      </w:r>
      <w:proofErr w:type="gramStart"/>
      <w:r>
        <w:rPr>
          <w:rFonts w:ascii="Times New Roman" w:hAnsi="Times New Roman" w:cs="Times New Roman"/>
          <w:sz w:val="18"/>
        </w:rPr>
        <w:t>)</w:t>
      </w:r>
      <w:r w:rsidR="00E80381" w:rsidRPr="00D029CD">
        <w:rPr>
          <w:rFonts w:ascii="Times New Roman" w:hAnsi="Times New Roman" w:cs="Times New Roman"/>
          <w:sz w:val="18"/>
        </w:rPr>
        <w:t>(</w:t>
      </w:r>
      <w:proofErr w:type="gramEnd"/>
      <w:r w:rsidR="00355933">
        <w:rPr>
          <w:rFonts w:ascii="Times New Roman" w:hAnsi="Times New Roman" w:cs="Times New Roman"/>
          <w:sz w:val="18"/>
        </w:rPr>
        <w:t>наименование учебного заведения (школа, училище, техникум, институт или др.)</w:t>
      </w:r>
      <w:r w:rsidR="00E80381" w:rsidRPr="00D029CD">
        <w:rPr>
          <w:rFonts w:ascii="Times New Roman" w:hAnsi="Times New Roman" w:cs="Times New Roman"/>
          <w:sz w:val="18"/>
        </w:rPr>
        <w:t>)</w:t>
      </w:r>
    </w:p>
    <w:p w:rsidR="00D029CD" w:rsidRPr="001E746F" w:rsidRDefault="00D029CD" w:rsidP="00D029CD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E746F">
        <w:rPr>
          <w:rFonts w:ascii="Times New Roman" w:hAnsi="Times New Roman" w:cs="Times New Roman"/>
          <w:b/>
          <w:sz w:val="20"/>
        </w:rPr>
        <w:t xml:space="preserve">Образование: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</w:tblGrid>
      <w:tr w:rsidR="00D029CD" w:rsidTr="001B0E46">
        <w:trPr>
          <w:trHeight w:val="283"/>
        </w:trPr>
        <w:tc>
          <w:tcPr>
            <w:tcW w:w="534" w:type="dxa"/>
            <w:vAlign w:val="center"/>
          </w:tcPr>
          <w:p w:rsidR="00D029CD" w:rsidRDefault="00D029CD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vAlign w:val="center"/>
          </w:tcPr>
          <w:p w:rsidR="00D029CD" w:rsidRDefault="00D029CD" w:rsidP="001B0E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(полное) общее (11 классов)</w:t>
            </w:r>
          </w:p>
        </w:tc>
      </w:tr>
      <w:tr w:rsidR="00D029CD" w:rsidTr="001B0E46">
        <w:trPr>
          <w:trHeight w:val="283"/>
        </w:trPr>
        <w:tc>
          <w:tcPr>
            <w:tcW w:w="534" w:type="dxa"/>
            <w:vAlign w:val="center"/>
          </w:tcPr>
          <w:p w:rsidR="00D029CD" w:rsidRDefault="00D029CD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vAlign w:val="center"/>
          </w:tcPr>
          <w:p w:rsidR="00D029CD" w:rsidRDefault="00D029CD" w:rsidP="001B0E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Начальное профессиональное</w:t>
            </w:r>
          </w:p>
        </w:tc>
      </w:tr>
      <w:tr w:rsidR="00D029CD" w:rsidTr="001B0E46">
        <w:trPr>
          <w:trHeight w:val="283"/>
        </w:trPr>
        <w:tc>
          <w:tcPr>
            <w:tcW w:w="534" w:type="dxa"/>
            <w:vAlign w:val="center"/>
          </w:tcPr>
          <w:p w:rsidR="00D029CD" w:rsidRDefault="00D029CD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vAlign w:val="center"/>
          </w:tcPr>
          <w:p w:rsidR="00D029CD" w:rsidRDefault="00D029CD" w:rsidP="001B0E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</w:tr>
      <w:tr w:rsidR="00D029CD" w:rsidTr="001B0E46">
        <w:trPr>
          <w:trHeight w:val="283"/>
        </w:trPr>
        <w:tc>
          <w:tcPr>
            <w:tcW w:w="534" w:type="dxa"/>
            <w:vAlign w:val="center"/>
          </w:tcPr>
          <w:p w:rsidR="00D029CD" w:rsidRDefault="00D029CD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vAlign w:val="center"/>
          </w:tcPr>
          <w:p w:rsidR="00D029CD" w:rsidRDefault="00D029CD" w:rsidP="001B0E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</w:tr>
      <w:tr w:rsidR="00355933" w:rsidTr="001B0E46">
        <w:trPr>
          <w:trHeight w:val="283"/>
        </w:trPr>
        <w:tc>
          <w:tcPr>
            <w:tcW w:w="534" w:type="dxa"/>
            <w:vAlign w:val="center"/>
          </w:tcPr>
          <w:p w:rsidR="00355933" w:rsidRDefault="00355933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vAlign w:val="center"/>
          </w:tcPr>
          <w:p w:rsidR="00355933" w:rsidRDefault="00355933" w:rsidP="001B0E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Другое (указать какое)______________________________________</w:t>
            </w:r>
          </w:p>
        </w:tc>
      </w:tr>
    </w:tbl>
    <w:p w:rsidR="001B0E46" w:rsidRDefault="001B0E46" w:rsidP="00D029CD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B70165" w:rsidRPr="001B0E46" w:rsidRDefault="001B0E46" w:rsidP="00D029CD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B0E46">
        <w:rPr>
          <w:rFonts w:ascii="Times New Roman" w:hAnsi="Times New Roman" w:cs="Times New Roman"/>
          <w:b/>
          <w:sz w:val="20"/>
        </w:rPr>
        <w:t>Документ о предшествующем уровне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0064"/>
      </w:tblGrid>
      <w:tr w:rsidR="00D029CD" w:rsidTr="001B0E46">
        <w:trPr>
          <w:trHeight w:val="340"/>
        </w:trPr>
        <w:tc>
          <w:tcPr>
            <w:tcW w:w="534" w:type="dxa"/>
          </w:tcPr>
          <w:p w:rsidR="00D029CD" w:rsidRDefault="00D029CD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64" w:type="dxa"/>
            <w:tcBorders>
              <w:top w:val="nil"/>
              <w:bottom w:val="nil"/>
              <w:right w:val="nil"/>
            </w:tcBorders>
            <w:vAlign w:val="center"/>
          </w:tcPr>
          <w:p w:rsidR="00D029CD" w:rsidRDefault="00D029CD" w:rsidP="001B0E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Аттестат серия _____________ номер _________________________</w:t>
            </w:r>
          </w:p>
        </w:tc>
      </w:tr>
      <w:tr w:rsidR="00D029CD" w:rsidTr="001B0E46">
        <w:trPr>
          <w:trHeight w:val="340"/>
        </w:trPr>
        <w:tc>
          <w:tcPr>
            <w:tcW w:w="534" w:type="dxa"/>
          </w:tcPr>
          <w:p w:rsidR="00D029CD" w:rsidRDefault="00D029CD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64" w:type="dxa"/>
            <w:tcBorders>
              <w:top w:val="nil"/>
              <w:bottom w:val="nil"/>
              <w:right w:val="nil"/>
            </w:tcBorders>
            <w:vAlign w:val="center"/>
          </w:tcPr>
          <w:p w:rsidR="00D029CD" w:rsidRDefault="003945FC" w:rsidP="001B0E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Диплом серия______________ номер _________________________</w:t>
            </w:r>
          </w:p>
        </w:tc>
      </w:tr>
      <w:tr w:rsidR="00032AD3" w:rsidTr="001B0E46">
        <w:trPr>
          <w:trHeight w:val="340"/>
        </w:trPr>
        <w:tc>
          <w:tcPr>
            <w:tcW w:w="534" w:type="dxa"/>
          </w:tcPr>
          <w:p w:rsidR="00032AD3" w:rsidRDefault="00032AD3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64" w:type="dxa"/>
            <w:tcBorders>
              <w:top w:val="nil"/>
              <w:bottom w:val="nil"/>
              <w:right w:val="nil"/>
            </w:tcBorders>
            <w:vAlign w:val="center"/>
          </w:tcPr>
          <w:p w:rsidR="00032AD3" w:rsidRDefault="00032AD3" w:rsidP="001B0E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Свидетельство серия _____________номер_____________________</w:t>
            </w:r>
          </w:p>
        </w:tc>
      </w:tr>
      <w:tr w:rsidR="001B0E46" w:rsidTr="001B0E46">
        <w:trPr>
          <w:trHeight w:val="340"/>
        </w:trPr>
        <w:tc>
          <w:tcPr>
            <w:tcW w:w="534" w:type="dxa"/>
          </w:tcPr>
          <w:p w:rsidR="001B0E46" w:rsidRDefault="001B0E46" w:rsidP="00D029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64" w:type="dxa"/>
            <w:tcBorders>
              <w:top w:val="nil"/>
              <w:bottom w:val="nil"/>
              <w:right w:val="nil"/>
            </w:tcBorders>
            <w:vAlign w:val="center"/>
          </w:tcPr>
          <w:p w:rsidR="001B0E46" w:rsidRDefault="001B0E46" w:rsidP="000B0D45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(указать какой</w:t>
            </w:r>
            <w:r w:rsidR="000B0D45">
              <w:rPr>
                <w:rFonts w:ascii="Times New Roman" w:hAnsi="Times New Roman" w:cs="Times New Roman"/>
                <w:sz w:val="20"/>
              </w:rPr>
              <w:t>)____________________________</w:t>
            </w:r>
            <w:r>
              <w:rPr>
                <w:rFonts w:ascii="Times New Roman" w:hAnsi="Times New Roman" w:cs="Times New Roman"/>
                <w:sz w:val="20"/>
              </w:rPr>
              <w:t>______ серия ___________ номер_____________________</w:t>
            </w:r>
          </w:p>
        </w:tc>
      </w:tr>
    </w:tbl>
    <w:p w:rsidR="009950A1" w:rsidRDefault="009950A1" w:rsidP="00D029CD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945FC" w:rsidRDefault="003945FC" w:rsidP="00D029CD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E746F">
        <w:rPr>
          <w:rFonts w:ascii="Times New Roman" w:hAnsi="Times New Roman" w:cs="Times New Roman"/>
          <w:b/>
          <w:sz w:val="20"/>
        </w:rPr>
        <w:t>О себе дополнительно сообщаю:</w:t>
      </w:r>
    </w:p>
    <w:p w:rsidR="00BE5A76" w:rsidRPr="001E746F" w:rsidRDefault="00BE5A76" w:rsidP="00D029CD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E5A76">
        <w:rPr>
          <w:rFonts w:ascii="Times New Roman" w:hAnsi="Times New Roman" w:cs="Times New Roman"/>
          <w:sz w:val="20"/>
        </w:rPr>
        <w:t>СНИЛС</w:t>
      </w:r>
      <w:r>
        <w:rPr>
          <w:rFonts w:ascii="Times New Roman" w:hAnsi="Times New Roman" w:cs="Times New Roman"/>
          <w:b/>
          <w:sz w:val="20"/>
        </w:rPr>
        <w:t xml:space="preserve">         ____________________________________</w:t>
      </w:r>
    </w:p>
    <w:p w:rsidR="003945FC" w:rsidRDefault="003945FC" w:rsidP="00D029C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Сведения о </w:t>
      </w:r>
      <w:r w:rsidR="00F310EA">
        <w:rPr>
          <w:rFonts w:ascii="Times New Roman" w:hAnsi="Times New Roman" w:cs="Times New Roman"/>
          <w:sz w:val="20"/>
        </w:rPr>
        <w:t>родственниках</w:t>
      </w:r>
      <w:r>
        <w:rPr>
          <w:rFonts w:ascii="Times New Roman" w:hAnsi="Times New Roman" w:cs="Times New Roman"/>
          <w:sz w:val="20"/>
        </w:rPr>
        <w:t>:</w:t>
      </w:r>
    </w:p>
    <w:p w:rsidR="003945FC" w:rsidRDefault="00F310EA" w:rsidP="00D029C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</w:t>
      </w:r>
      <w:r w:rsidR="003945FC"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</w:p>
    <w:p w:rsidR="003945FC" w:rsidRPr="004E1897" w:rsidRDefault="003945FC" w:rsidP="003945F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E1897">
        <w:rPr>
          <w:rFonts w:ascii="Times New Roman" w:hAnsi="Times New Roman" w:cs="Times New Roman"/>
          <w:b/>
          <w:sz w:val="18"/>
        </w:rPr>
        <w:t>(Ф.И.О. полностью</w:t>
      </w:r>
      <w:r w:rsidR="00032AD3" w:rsidRPr="004E1897">
        <w:rPr>
          <w:rFonts w:ascii="Times New Roman" w:hAnsi="Times New Roman" w:cs="Times New Roman"/>
          <w:b/>
          <w:sz w:val="18"/>
        </w:rPr>
        <w:t>, степень родства</w:t>
      </w:r>
      <w:r w:rsidR="001B0E46">
        <w:rPr>
          <w:rFonts w:ascii="Times New Roman" w:hAnsi="Times New Roman" w:cs="Times New Roman"/>
          <w:b/>
          <w:sz w:val="18"/>
        </w:rPr>
        <w:t xml:space="preserve"> (</w:t>
      </w:r>
      <w:r w:rsidR="00A637DF">
        <w:rPr>
          <w:rFonts w:ascii="Times New Roman" w:hAnsi="Times New Roman" w:cs="Times New Roman"/>
          <w:b/>
          <w:sz w:val="18"/>
        </w:rPr>
        <w:t>мать</w:t>
      </w:r>
      <w:r w:rsidR="001B0E46">
        <w:rPr>
          <w:rFonts w:ascii="Times New Roman" w:hAnsi="Times New Roman" w:cs="Times New Roman"/>
          <w:b/>
          <w:sz w:val="18"/>
        </w:rPr>
        <w:t xml:space="preserve">, </w:t>
      </w:r>
      <w:r w:rsidR="00A637DF">
        <w:rPr>
          <w:rFonts w:ascii="Times New Roman" w:hAnsi="Times New Roman" w:cs="Times New Roman"/>
          <w:b/>
          <w:sz w:val="18"/>
        </w:rPr>
        <w:t>отец</w:t>
      </w:r>
      <w:r w:rsidR="001B0E46">
        <w:rPr>
          <w:rFonts w:ascii="Times New Roman" w:hAnsi="Times New Roman" w:cs="Times New Roman"/>
          <w:b/>
          <w:sz w:val="18"/>
        </w:rPr>
        <w:t>, брат, сестра и др.)</w:t>
      </w:r>
      <w:r w:rsidRPr="004E1897">
        <w:rPr>
          <w:rFonts w:ascii="Times New Roman" w:hAnsi="Times New Roman" w:cs="Times New Roman"/>
          <w:b/>
          <w:sz w:val="18"/>
        </w:rPr>
        <w:t>)</w:t>
      </w:r>
    </w:p>
    <w:p w:rsidR="005926FF" w:rsidRDefault="005926FF" w:rsidP="003945FC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Телефон </w:t>
      </w:r>
      <w:r w:rsidR="004E1897">
        <w:rPr>
          <w:rFonts w:ascii="Times New Roman" w:hAnsi="Times New Roman" w:cs="Times New Roman"/>
          <w:sz w:val="20"/>
        </w:rPr>
        <w:t xml:space="preserve"> сотовый</w:t>
      </w:r>
      <w:r w:rsidR="00355933">
        <w:rPr>
          <w:rFonts w:ascii="Times New Roman" w:hAnsi="Times New Roman" w:cs="Times New Roman"/>
          <w:sz w:val="20"/>
        </w:rPr>
        <w:t xml:space="preserve"> или домашний</w:t>
      </w:r>
      <w:r>
        <w:rPr>
          <w:rFonts w:ascii="Times New Roman" w:hAnsi="Times New Roman" w:cs="Times New Roman"/>
          <w:sz w:val="20"/>
        </w:rPr>
        <w:t>_____________________________________________</w:t>
      </w:r>
    </w:p>
    <w:p w:rsidR="001200C4" w:rsidRDefault="001200C4" w:rsidP="003945FC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83CE7" w:rsidRDefault="001200C4" w:rsidP="00B83CE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17ECA">
        <w:rPr>
          <w:rFonts w:ascii="Times New Roman" w:hAnsi="Times New Roman" w:cs="Times New Roman"/>
          <w:sz w:val="20"/>
        </w:rPr>
        <w:t xml:space="preserve">С Уставом, лицензией на право </w:t>
      </w:r>
      <w:r>
        <w:rPr>
          <w:rFonts w:ascii="Times New Roman" w:hAnsi="Times New Roman" w:cs="Times New Roman"/>
          <w:sz w:val="20"/>
        </w:rPr>
        <w:t xml:space="preserve">ведения </w:t>
      </w:r>
      <w:r w:rsidRPr="00B17ECA">
        <w:rPr>
          <w:rFonts w:ascii="Times New Roman" w:hAnsi="Times New Roman" w:cs="Times New Roman"/>
          <w:sz w:val="20"/>
        </w:rPr>
        <w:t xml:space="preserve">образовательной деятельности, </w:t>
      </w:r>
      <w:r>
        <w:rPr>
          <w:rFonts w:ascii="Times New Roman" w:hAnsi="Times New Roman" w:cs="Times New Roman"/>
          <w:sz w:val="20"/>
        </w:rPr>
        <w:t xml:space="preserve">  </w:t>
      </w:r>
      <w:r w:rsidRPr="00B17ECA">
        <w:rPr>
          <w:rFonts w:ascii="Times New Roman" w:hAnsi="Times New Roman" w:cs="Times New Roman"/>
          <w:sz w:val="20"/>
        </w:rPr>
        <w:t xml:space="preserve">свидетельством о государственной </w:t>
      </w:r>
      <w:r>
        <w:rPr>
          <w:rFonts w:ascii="Times New Roman" w:hAnsi="Times New Roman" w:cs="Times New Roman"/>
          <w:sz w:val="20"/>
        </w:rPr>
        <w:t xml:space="preserve"> </w:t>
      </w:r>
      <w:r w:rsidRPr="00B17ECA">
        <w:rPr>
          <w:rFonts w:ascii="Times New Roman" w:hAnsi="Times New Roman" w:cs="Times New Roman"/>
          <w:sz w:val="20"/>
        </w:rPr>
        <w:t>аккредитации</w:t>
      </w:r>
      <w:r>
        <w:rPr>
          <w:rFonts w:ascii="Times New Roman" w:hAnsi="Times New Roman" w:cs="Times New Roman"/>
          <w:sz w:val="20"/>
        </w:rPr>
        <w:t xml:space="preserve">, образовательной программой по профессии / специальности, правами и обязанностями </w:t>
      </w:r>
      <w:proofErr w:type="gramStart"/>
      <w:r>
        <w:rPr>
          <w:rFonts w:ascii="Times New Roman" w:hAnsi="Times New Roman" w:cs="Times New Roman"/>
          <w:sz w:val="20"/>
        </w:rPr>
        <w:t>обучающихся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ознакомлен (а) </w:t>
      </w:r>
      <w:r w:rsidRPr="00B17ECA">
        <w:rPr>
          <w:rFonts w:ascii="Times New Roman" w:hAnsi="Times New Roman" w:cs="Times New Roman"/>
          <w:sz w:val="20"/>
        </w:rPr>
        <w:t xml:space="preserve">  </w:t>
      </w:r>
      <w:r w:rsidR="00B83CE7" w:rsidRPr="00B17ECA">
        <w:rPr>
          <w:rFonts w:ascii="Times New Roman" w:hAnsi="Times New Roman" w:cs="Times New Roman"/>
          <w:sz w:val="20"/>
        </w:rPr>
        <w:t xml:space="preserve">__________________               </w:t>
      </w:r>
    </w:p>
    <w:p w:rsidR="001200C4" w:rsidRDefault="00B83CE7" w:rsidP="001200C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17E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17ECA">
        <w:rPr>
          <w:rFonts w:ascii="Times New Roman" w:hAnsi="Times New Roman" w:cs="Times New Roman"/>
          <w:sz w:val="16"/>
          <w:szCs w:val="16"/>
        </w:rPr>
        <w:t>(подпись)</w:t>
      </w:r>
    </w:p>
    <w:p w:rsidR="001200C4" w:rsidRPr="001200C4" w:rsidRDefault="001200C4" w:rsidP="001200C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200C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200C4" w:rsidRPr="00B17ECA" w:rsidRDefault="001200C4" w:rsidP="001200C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17ECA">
        <w:rPr>
          <w:rFonts w:ascii="Times New Roman" w:hAnsi="Times New Roman" w:cs="Times New Roman"/>
          <w:sz w:val="20"/>
        </w:rPr>
        <w:t>Согласен (</w:t>
      </w:r>
      <w:proofErr w:type="gramStart"/>
      <w:r w:rsidRPr="00B17ECA">
        <w:rPr>
          <w:rFonts w:ascii="Times New Roman" w:hAnsi="Times New Roman" w:cs="Times New Roman"/>
          <w:sz w:val="20"/>
        </w:rPr>
        <w:t>на</w:t>
      </w:r>
      <w:proofErr w:type="gramEnd"/>
      <w:r w:rsidRPr="00B17ECA">
        <w:rPr>
          <w:rFonts w:ascii="Times New Roman" w:hAnsi="Times New Roman" w:cs="Times New Roman"/>
          <w:sz w:val="20"/>
        </w:rPr>
        <w:t xml:space="preserve">) </w:t>
      </w:r>
      <w:proofErr w:type="gramStart"/>
      <w:r w:rsidRPr="00B17ECA">
        <w:rPr>
          <w:rFonts w:ascii="Times New Roman" w:hAnsi="Times New Roman" w:cs="Times New Roman"/>
          <w:sz w:val="20"/>
        </w:rPr>
        <w:t>на</w:t>
      </w:r>
      <w:proofErr w:type="gramEnd"/>
      <w:r w:rsidRPr="00B17ECA">
        <w:rPr>
          <w:rFonts w:ascii="Times New Roman" w:hAnsi="Times New Roman" w:cs="Times New Roman"/>
          <w:sz w:val="20"/>
        </w:rPr>
        <w:t xml:space="preserve"> обработку своих персональных данных в порядке, установленном ФЗ от 27.07.2006 г. № 152-ФЗ  </w:t>
      </w:r>
    </w:p>
    <w:p w:rsidR="00B83CE7" w:rsidRDefault="00B83CE7" w:rsidP="00B83CE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«О персональных данных»  </w:t>
      </w:r>
      <w:r w:rsidR="004970B7">
        <w:rPr>
          <w:rFonts w:ascii="Times New Roman" w:hAnsi="Times New Roman" w:cs="Times New Roman"/>
          <w:sz w:val="20"/>
        </w:rPr>
        <w:t xml:space="preserve"> </w:t>
      </w:r>
      <w:r w:rsidRPr="00B17ECA">
        <w:rPr>
          <w:rFonts w:ascii="Times New Roman" w:hAnsi="Times New Roman" w:cs="Times New Roman"/>
          <w:sz w:val="20"/>
        </w:rPr>
        <w:t xml:space="preserve">__________________      </w:t>
      </w:r>
    </w:p>
    <w:p w:rsidR="001200C4" w:rsidRPr="00B17ECA" w:rsidRDefault="00B83CE7" w:rsidP="001200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17EC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7ECA">
        <w:rPr>
          <w:rFonts w:ascii="Times New Roman" w:hAnsi="Times New Roman" w:cs="Times New Roman"/>
          <w:sz w:val="16"/>
          <w:szCs w:val="16"/>
        </w:rPr>
        <w:t>(подпись)</w:t>
      </w:r>
      <w:r w:rsidR="004970B7" w:rsidRPr="001200C4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1200C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</w:t>
      </w:r>
      <w:r w:rsidR="001200C4" w:rsidRPr="00B17ECA">
        <w:rPr>
          <w:rFonts w:ascii="Times New Roman" w:hAnsi="Times New Roman" w:cs="Times New Roman"/>
          <w:sz w:val="20"/>
        </w:rPr>
        <w:t xml:space="preserve">              </w:t>
      </w:r>
      <w:r w:rsidR="001200C4">
        <w:rPr>
          <w:rFonts w:ascii="Times New Roman" w:hAnsi="Times New Roman" w:cs="Times New Roman"/>
          <w:sz w:val="20"/>
        </w:rPr>
        <w:t xml:space="preserve">  </w:t>
      </w:r>
      <w:r w:rsidR="001200C4" w:rsidRPr="00B17ECA">
        <w:rPr>
          <w:rFonts w:ascii="Times New Roman" w:hAnsi="Times New Roman" w:cs="Times New Roman"/>
          <w:sz w:val="20"/>
        </w:rPr>
        <w:t xml:space="preserve">                          </w:t>
      </w:r>
      <w:r w:rsidR="001200C4" w:rsidRPr="00B17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32AD3" w:rsidRDefault="00032AD3" w:rsidP="005926F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C5CE7" w:rsidRDefault="00B83CE7" w:rsidP="009622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ED7AD5">
        <w:rPr>
          <w:rFonts w:ascii="Times New Roman" w:hAnsi="Times New Roman" w:cs="Times New Roman"/>
          <w:sz w:val="20"/>
        </w:rPr>
        <w:t xml:space="preserve">«____»_______________20 ___г. </w:t>
      </w:r>
    </w:p>
    <w:sectPr w:rsidR="008C5CE7" w:rsidSect="00115686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6BCE"/>
    <w:multiLevelType w:val="hybridMultilevel"/>
    <w:tmpl w:val="0A00FE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3A5C4B"/>
    <w:multiLevelType w:val="hybridMultilevel"/>
    <w:tmpl w:val="F4863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0E57"/>
    <w:rsid w:val="00023314"/>
    <w:rsid w:val="00032AD3"/>
    <w:rsid w:val="0003747F"/>
    <w:rsid w:val="000832E9"/>
    <w:rsid w:val="000910EF"/>
    <w:rsid w:val="000B0D45"/>
    <w:rsid w:val="000B36B4"/>
    <w:rsid w:val="00115686"/>
    <w:rsid w:val="001200C4"/>
    <w:rsid w:val="001600C2"/>
    <w:rsid w:val="0018012D"/>
    <w:rsid w:val="001B0E46"/>
    <w:rsid w:val="001C682E"/>
    <w:rsid w:val="001C78EB"/>
    <w:rsid w:val="001D7FB6"/>
    <w:rsid w:val="001E746F"/>
    <w:rsid w:val="00220116"/>
    <w:rsid w:val="0024193D"/>
    <w:rsid w:val="002758E2"/>
    <w:rsid w:val="00277083"/>
    <w:rsid w:val="00320E90"/>
    <w:rsid w:val="00323058"/>
    <w:rsid w:val="00355933"/>
    <w:rsid w:val="00390E57"/>
    <w:rsid w:val="003945FC"/>
    <w:rsid w:val="003B6BEE"/>
    <w:rsid w:val="003C175F"/>
    <w:rsid w:val="003E15BA"/>
    <w:rsid w:val="003F1529"/>
    <w:rsid w:val="00413D22"/>
    <w:rsid w:val="00452833"/>
    <w:rsid w:val="0046040E"/>
    <w:rsid w:val="00481F41"/>
    <w:rsid w:val="004951A8"/>
    <w:rsid w:val="004970B7"/>
    <w:rsid w:val="004A45B5"/>
    <w:rsid w:val="004B4F1B"/>
    <w:rsid w:val="004D5F38"/>
    <w:rsid w:val="004E1897"/>
    <w:rsid w:val="004F2B70"/>
    <w:rsid w:val="004F5883"/>
    <w:rsid w:val="00535B33"/>
    <w:rsid w:val="00566433"/>
    <w:rsid w:val="00581BF3"/>
    <w:rsid w:val="0058450B"/>
    <w:rsid w:val="005926FF"/>
    <w:rsid w:val="005935F7"/>
    <w:rsid w:val="0059592C"/>
    <w:rsid w:val="00596E6A"/>
    <w:rsid w:val="005D20FF"/>
    <w:rsid w:val="006C1B2A"/>
    <w:rsid w:val="006D3171"/>
    <w:rsid w:val="006E0CD8"/>
    <w:rsid w:val="006F2617"/>
    <w:rsid w:val="0071245A"/>
    <w:rsid w:val="00723421"/>
    <w:rsid w:val="00797E6D"/>
    <w:rsid w:val="007D4C98"/>
    <w:rsid w:val="007E3BA5"/>
    <w:rsid w:val="007E77DF"/>
    <w:rsid w:val="007F5127"/>
    <w:rsid w:val="00805FA2"/>
    <w:rsid w:val="00806AC0"/>
    <w:rsid w:val="00832698"/>
    <w:rsid w:val="00835EDD"/>
    <w:rsid w:val="0086630F"/>
    <w:rsid w:val="008C14C9"/>
    <w:rsid w:val="008C5CE7"/>
    <w:rsid w:val="008C5D04"/>
    <w:rsid w:val="008F1294"/>
    <w:rsid w:val="008F4B8A"/>
    <w:rsid w:val="0090320A"/>
    <w:rsid w:val="00912F86"/>
    <w:rsid w:val="0094060D"/>
    <w:rsid w:val="00962270"/>
    <w:rsid w:val="00974A87"/>
    <w:rsid w:val="00992CCD"/>
    <w:rsid w:val="009950A1"/>
    <w:rsid w:val="009F2605"/>
    <w:rsid w:val="00A45CF5"/>
    <w:rsid w:val="00A637DF"/>
    <w:rsid w:val="00A66F07"/>
    <w:rsid w:val="00A8322F"/>
    <w:rsid w:val="00A86699"/>
    <w:rsid w:val="00AA1114"/>
    <w:rsid w:val="00AD2F1F"/>
    <w:rsid w:val="00B24709"/>
    <w:rsid w:val="00B70165"/>
    <w:rsid w:val="00B8378E"/>
    <w:rsid w:val="00B83CE7"/>
    <w:rsid w:val="00B9545F"/>
    <w:rsid w:val="00B96676"/>
    <w:rsid w:val="00BA68C0"/>
    <w:rsid w:val="00BC48CE"/>
    <w:rsid w:val="00BE5A76"/>
    <w:rsid w:val="00BE7193"/>
    <w:rsid w:val="00C01821"/>
    <w:rsid w:val="00C27036"/>
    <w:rsid w:val="00C33819"/>
    <w:rsid w:val="00C35D83"/>
    <w:rsid w:val="00C40420"/>
    <w:rsid w:val="00C53B6E"/>
    <w:rsid w:val="00C73BC5"/>
    <w:rsid w:val="00C8590F"/>
    <w:rsid w:val="00CA6450"/>
    <w:rsid w:val="00CC12FF"/>
    <w:rsid w:val="00CD7A92"/>
    <w:rsid w:val="00D029CD"/>
    <w:rsid w:val="00D06D18"/>
    <w:rsid w:val="00D120B3"/>
    <w:rsid w:val="00D148A5"/>
    <w:rsid w:val="00D24B64"/>
    <w:rsid w:val="00D8683D"/>
    <w:rsid w:val="00DA35AC"/>
    <w:rsid w:val="00DD51AF"/>
    <w:rsid w:val="00DE302F"/>
    <w:rsid w:val="00DE3453"/>
    <w:rsid w:val="00DE4939"/>
    <w:rsid w:val="00DE56EB"/>
    <w:rsid w:val="00DF18ED"/>
    <w:rsid w:val="00E54D70"/>
    <w:rsid w:val="00E80381"/>
    <w:rsid w:val="00E83AB3"/>
    <w:rsid w:val="00E912A2"/>
    <w:rsid w:val="00E919AF"/>
    <w:rsid w:val="00E9354F"/>
    <w:rsid w:val="00ED16B4"/>
    <w:rsid w:val="00ED61D0"/>
    <w:rsid w:val="00ED6889"/>
    <w:rsid w:val="00ED7AD5"/>
    <w:rsid w:val="00ED7CDD"/>
    <w:rsid w:val="00EE434A"/>
    <w:rsid w:val="00F310EA"/>
    <w:rsid w:val="00F320A0"/>
    <w:rsid w:val="00F3694B"/>
    <w:rsid w:val="00F6724D"/>
    <w:rsid w:val="00F76A11"/>
    <w:rsid w:val="00F92D49"/>
    <w:rsid w:val="00FA2925"/>
    <w:rsid w:val="00FF23B1"/>
    <w:rsid w:val="00FF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06D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Y104_CPO</cp:lastModifiedBy>
  <cp:revision>52</cp:revision>
  <cp:lastPrinted>2021-12-17T00:12:00Z</cp:lastPrinted>
  <dcterms:created xsi:type="dcterms:W3CDTF">2012-06-14T04:37:00Z</dcterms:created>
  <dcterms:modified xsi:type="dcterms:W3CDTF">2021-12-17T00:19:00Z</dcterms:modified>
</cp:coreProperties>
</file>